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18F312" w14:textId="77777777" w:rsidR="008518B4" w:rsidRPr="00BE2812" w:rsidRDefault="00A353D5">
      <w:pPr>
        <w:pStyle w:val="Heading1"/>
        <w:rPr>
          <w:rFonts w:eastAsia="Calibri"/>
        </w:rPr>
      </w:pPr>
      <w:r w:rsidRPr="00BE2812">
        <w:rPr>
          <w:rFonts w:eastAsia="Calibri"/>
        </w:rPr>
        <w:t>Pre-Lab Information</w:t>
      </w:r>
    </w:p>
    <w:p w14:paraId="6331AA3E" w14:textId="4EDA2CD4" w:rsidR="008518B4" w:rsidRPr="00BE2812" w:rsidRDefault="00A353D5">
      <w:pPr>
        <w:ind w:left="1440" w:hanging="1440"/>
        <w:rPr>
          <w:b/>
        </w:rPr>
      </w:pPr>
      <w:r w:rsidRPr="00BE2812">
        <w:rPr>
          <w:b/>
        </w:rPr>
        <w:t>Purpose</w:t>
      </w:r>
      <w:r w:rsidRPr="00BE2812">
        <w:rPr>
          <w:b/>
        </w:rPr>
        <w:tab/>
      </w:r>
      <w:r w:rsidRPr="00BE2812">
        <w:t>To model and observe stream processes, including factors that affect erosion and deposition</w:t>
      </w:r>
    </w:p>
    <w:p w14:paraId="035CE8EA" w14:textId="77777777" w:rsidR="008518B4" w:rsidRPr="00BE2812" w:rsidRDefault="00A353D5">
      <w:pPr>
        <w:ind w:left="1440" w:hanging="1440"/>
      </w:pPr>
      <w:r w:rsidRPr="00BE2812">
        <w:rPr>
          <w:b/>
        </w:rPr>
        <w:t>Time</w:t>
      </w:r>
      <w:r w:rsidRPr="00BE2812">
        <w:rPr>
          <w:b/>
        </w:rPr>
        <w:tab/>
      </w:r>
      <w:r w:rsidRPr="00BE2812">
        <w:t>Approximately 45 minutes</w:t>
      </w:r>
    </w:p>
    <w:p w14:paraId="1E600B10" w14:textId="5EFC3CD4" w:rsidR="008518B4" w:rsidRPr="00BE2812" w:rsidRDefault="00A353D5">
      <w:pPr>
        <w:ind w:left="1440" w:hanging="1440"/>
      </w:pPr>
      <w:r w:rsidRPr="00BE2812">
        <w:rPr>
          <w:b/>
        </w:rPr>
        <w:t>Question</w:t>
      </w:r>
      <w:r w:rsidRPr="00BE2812">
        <w:rPr>
          <w:b/>
        </w:rPr>
        <w:tab/>
      </w:r>
      <w:r w:rsidR="005C5BB7" w:rsidRPr="00BE2812">
        <w:t>What factors affect the power of a stream or river to cause erosion</w:t>
      </w:r>
      <w:r w:rsidRPr="00BE2812">
        <w:t>?</w:t>
      </w:r>
    </w:p>
    <w:p w14:paraId="6595252D" w14:textId="6C34BDAD" w:rsidR="008518B4" w:rsidRPr="00BE2812" w:rsidRDefault="00A353D5">
      <w:pPr>
        <w:ind w:left="1440" w:hanging="1440"/>
      </w:pPr>
      <w:r w:rsidRPr="00BE2812">
        <w:rPr>
          <w:b/>
        </w:rPr>
        <w:t>Summary</w:t>
      </w:r>
      <w:r w:rsidRPr="00BE2812">
        <w:rPr>
          <w:b/>
        </w:rPr>
        <w:tab/>
      </w:r>
      <w:r w:rsidRPr="00BE2812">
        <w:t xml:space="preserve">In this </w:t>
      </w:r>
      <w:r w:rsidR="007C38A2" w:rsidRPr="00BE2812">
        <w:t>lab,</w:t>
      </w:r>
      <w:r w:rsidRPr="00BE2812">
        <w:t xml:space="preserve"> you will use a virtual model to observe stream behavior. You</w:t>
      </w:r>
      <w:r w:rsidR="005E5235" w:rsidRPr="00BE2812">
        <w:t xml:space="preserve"> wi</w:t>
      </w:r>
      <w:r w:rsidRPr="00BE2812">
        <w:t xml:space="preserve">ll </w:t>
      </w:r>
      <w:r w:rsidR="007C38A2" w:rsidRPr="00BE2812">
        <w:t>model five scenarios involving a stream</w:t>
      </w:r>
      <w:r w:rsidR="00C154AB" w:rsidRPr="00BE2812">
        <w:t xml:space="preserve">, and </w:t>
      </w:r>
      <w:r w:rsidR="007C38A2" w:rsidRPr="00BE2812">
        <w:t>investigate the effect of water velocity, water volume, the stream slope, and the size of sediment on s</w:t>
      </w:r>
      <w:r w:rsidRPr="00BE2812">
        <w:t>and, pebbles, and various</w:t>
      </w:r>
      <w:r w:rsidR="00333C06" w:rsidRPr="00BE2812">
        <w:t>-</w:t>
      </w:r>
      <w:r w:rsidRPr="00BE2812">
        <w:t>sized rock</w:t>
      </w:r>
      <w:r w:rsidR="00F810CC" w:rsidRPr="00BE2812">
        <w:t>s</w:t>
      </w:r>
      <w:r w:rsidRPr="00BE2812">
        <w:t xml:space="preserve"> in a stream. </w:t>
      </w:r>
    </w:p>
    <w:p w14:paraId="25C00A50" w14:textId="77777777" w:rsidR="008518B4" w:rsidRPr="00BE2812" w:rsidRDefault="00A353D5">
      <w:pPr>
        <w:pStyle w:val="Heading1"/>
        <w:rPr>
          <w:rFonts w:eastAsia="Calibri"/>
        </w:rPr>
      </w:pPr>
      <w:r w:rsidRPr="00BE2812">
        <w:rPr>
          <w:rFonts w:eastAsia="Calibri"/>
        </w:rPr>
        <w:t>Lab Procedure</w:t>
      </w:r>
    </w:p>
    <w:p w14:paraId="5358662B" w14:textId="77777777" w:rsidR="008518B4" w:rsidRPr="00BE2812" w:rsidRDefault="00A353D5" w:rsidP="00254F8C">
      <w:pPr>
        <w:keepNext w:val="0"/>
        <w:numPr>
          <w:ilvl w:val="0"/>
          <w:numId w:val="1"/>
        </w:numPr>
        <w:spacing w:before="240" w:after="0" w:line="360" w:lineRule="auto"/>
        <w:ind w:hanging="864"/>
        <w:contextualSpacing/>
      </w:pPr>
      <w:r w:rsidRPr="00BE2812">
        <w:rPr>
          <w:b/>
        </w:rPr>
        <w:t xml:space="preserve">Prepare for the project. </w:t>
      </w:r>
    </w:p>
    <w:p w14:paraId="015467ED" w14:textId="77777777" w:rsidR="008518B4" w:rsidRPr="00BE2812" w:rsidRDefault="00A353D5" w:rsidP="00254F8C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Read through this guide before you begin, so you know the expectations for this lab.</w:t>
      </w:r>
    </w:p>
    <w:p w14:paraId="1E239C95" w14:textId="77777777" w:rsidR="008518B4" w:rsidRPr="00BE2812" w:rsidRDefault="00A353D5" w:rsidP="00254F8C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If anything is not clear to you, be sure to ask your teacher. </w:t>
      </w:r>
    </w:p>
    <w:p w14:paraId="573ABD6C" w14:textId="77777777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 xml:space="preserve">Open the virtual lab. </w:t>
      </w:r>
    </w:p>
    <w:p w14:paraId="0381AD8B" w14:textId="24D6FF21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>Model a low</w:t>
      </w:r>
      <w:r w:rsidR="00C154AB" w:rsidRPr="00BE2812">
        <w:rPr>
          <w:b/>
        </w:rPr>
        <w:t>-</w:t>
      </w:r>
      <w:r w:rsidRPr="00BE2812">
        <w:rPr>
          <w:b/>
        </w:rPr>
        <w:t>gradient, low</w:t>
      </w:r>
      <w:r w:rsidR="00C154AB" w:rsidRPr="00BE2812">
        <w:rPr>
          <w:b/>
        </w:rPr>
        <w:t>-</w:t>
      </w:r>
      <w:r w:rsidRPr="00BE2812">
        <w:rPr>
          <w:b/>
        </w:rPr>
        <w:t xml:space="preserve">velocity stream. </w:t>
      </w:r>
    </w:p>
    <w:p w14:paraId="492AB6A5" w14:textId="43F758B4" w:rsidR="008E5665" w:rsidRPr="00BE2812" w:rsidRDefault="008E5665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Read the scenario.</w:t>
      </w:r>
    </w:p>
    <w:p w14:paraId="7CFAE001" w14:textId="219B96B9" w:rsidR="00FA2409" w:rsidRPr="00BE2812" w:rsidRDefault="005C5BB7" w:rsidP="001D79D3">
      <w:pPr>
        <w:keepNext w:val="0"/>
        <w:spacing w:after="0" w:line="360" w:lineRule="auto"/>
        <w:ind w:left="1170"/>
        <w:rPr>
          <w:i/>
        </w:rPr>
      </w:pPr>
      <w:r w:rsidRPr="00BE2812">
        <w:rPr>
          <w:i/>
        </w:rPr>
        <w:t>You are on a research trip to observe pronghorn in the prairie grasslands of Colorado. As you observe a herd grazing next to a nearby stream, you notice storm clouds moving in overhead and feel rain beginning to fall. How does the stream act right now upon the objects in it?</w:t>
      </w:r>
    </w:p>
    <w:p w14:paraId="20EB6C70" w14:textId="0C599369" w:rsidR="008518B4" w:rsidRPr="00BE2812" w:rsidRDefault="008E5665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Analyze the scenario and characterize the slope of the stream</w:t>
      </w:r>
      <w:r w:rsidR="007C38A2" w:rsidRPr="00BE2812">
        <w:t xml:space="preserve">, </w:t>
      </w:r>
      <w:r w:rsidRPr="00BE2812">
        <w:t>the amount of rainfall, and the terrain of the area</w:t>
      </w:r>
      <w:r w:rsidR="00A353D5" w:rsidRPr="00BE2812">
        <w:t xml:space="preserve">. </w:t>
      </w:r>
    </w:p>
    <w:p w14:paraId="02ABCE59" w14:textId="488819F1" w:rsidR="008518B4" w:rsidRPr="00BE2812" w:rsidRDefault="007C38A2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Press</w:t>
      </w:r>
      <w:r w:rsidR="008E5665" w:rsidRPr="00BE2812">
        <w:t xml:space="preserve"> </w:t>
      </w:r>
      <w:r w:rsidR="00A353D5" w:rsidRPr="00BE2812">
        <w:t>the “</w:t>
      </w:r>
      <w:r w:rsidR="001C7CE3">
        <w:t>G</w:t>
      </w:r>
      <w:r w:rsidR="00254F8C" w:rsidRPr="00BE2812">
        <w:rPr>
          <w:b/>
        </w:rPr>
        <w:t>o</w:t>
      </w:r>
      <w:r w:rsidR="00A353D5" w:rsidRPr="00BE2812">
        <w:rPr>
          <w:b/>
        </w:rPr>
        <w:t xml:space="preserve"> to the model</w:t>
      </w:r>
      <w:r w:rsidR="00FE6C85">
        <w:rPr>
          <w:b/>
        </w:rPr>
        <w:t>.</w:t>
      </w:r>
      <w:r w:rsidR="00A353D5" w:rsidRPr="00BE2812">
        <w:t xml:space="preserve">” button to open the modeling tool. </w:t>
      </w:r>
      <w:r w:rsidR="00A353D5" w:rsidRPr="00BE2812">
        <w:br/>
      </w:r>
      <w:r w:rsidR="002941D1" w:rsidRPr="00BE2812">
        <w:t>Y</w:t>
      </w:r>
      <w:r w:rsidR="00A353D5" w:rsidRPr="00BE2812">
        <w:t>ou can always return to the scenario by clicking the “</w:t>
      </w:r>
      <w:r w:rsidR="00A353D5" w:rsidRPr="00BE2812">
        <w:rPr>
          <w:b/>
        </w:rPr>
        <w:t>?</w:t>
      </w:r>
      <w:r w:rsidR="00A353D5" w:rsidRPr="00BE2812">
        <w:t xml:space="preserve">” button </w:t>
      </w:r>
      <w:r w:rsidR="00F810CC" w:rsidRPr="00BE2812">
        <w:t>in</w:t>
      </w:r>
      <w:r w:rsidR="00A353D5" w:rsidRPr="00BE2812">
        <w:t xml:space="preserve"> the top</w:t>
      </w:r>
      <w:r w:rsidR="00C154AB" w:rsidRPr="00BE2812">
        <w:t>-</w:t>
      </w:r>
      <w:r w:rsidR="00A353D5" w:rsidRPr="00BE2812">
        <w:t xml:space="preserve">right corner. </w:t>
      </w:r>
    </w:p>
    <w:p w14:paraId="1417CEA7" w14:textId="4BC813F2" w:rsidR="008518B4" w:rsidRPr="00BE2812" w:rsidRDefault="008E5665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On the left panel, choose the description for each parameter that would correctly model the scenario</w:t>
      </w:r>
      <w:r w:rsidR="00A353D5" w:rsidRPr="00BE2812">
        <w:t xml:space="preserve">. </w:t>
      </w:r>
    </w:p>
    <w:p w14:paraId="705F977D" w14:textId="79F90041" w:rsidR="008518B4" w:rsidRPr="00BE2812" w:rsidRDefault="002941D1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Press</w:t>
      </w:r>
      <w:r w:rsidR="00A353D5" w:rsidRPr="00BE2812">
        <w:t xml:space="preserve"> the “</w:t>
      </w:r>
      <w:r w:rsidR="00A353D5" w:rsidRPr="00BE2812">
        <w:rPr>
          <w:b/>
        </w:rPr>
        <w:t>Check</w:t>
      </w:r>
      <w:r w:rsidR="00A353D5" w:rsidRPr="00BE2812">
        <w:t xml:space="preserve">” button. </w:t>
      </w:r>
    </w:p>
    <w:p w14:paraId="255C1D99" w14:textId="0909A156" w:rsidR="00FC7C2A" w:rsidRPr="00BE2812" w:rsidRDefault="00FC7C2A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all your descriptions are correct, proceed to step </w:t>
      </w:r>
      <w:r w:rsidR="008E5665" w:rsidRPr="00BE2812">
        <w:rPr>
          <w:b/>
        </w:rPr>
        <w:t>f</w:t>
      </w:r>
      <w:r w:rsidRPr="00BE2812">
        <w:t xml:space="preserve">.  </w:t>
      </w:r>
    </w:p>
    <w:p w14:paraId="1E04A9DA" w14:textId="2B015775" w:rsidR="008E5665" w:rsidRPr="00BE2812" w:rsidRDefault="00FC7C2A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>If your descriptions are not all correct, analyze the scenario again and correct your descriptions. Click on the “</w:t>
      </w:r>
      <w:r w:rsidRPr="00BE2812">
        <w:rPr>
          <w:b/>
        </w:rPr>
        <w:t>Check</w:t>
      </w:r>
      <w:r w:rsidRPr="00BE2812">
        <w:t>” button. Do this step until all descriptions</w:t>
      </w:r>
      <w:r w:rsidR="00C154AB" w:rsidRPr="00BE2812">
        <w:t xml:space="preserve"> are correct</w:t>
      </w:r>
      <w:r w:rsidRPr="00BE2812">
        <w:t xml:space="preserve">. Then proceed to step </w:t>
      </w:r>
      <w:r w:rsidR="008E5665" w:rsidRPr="00BE2812">
        <w:rPr>
          <w:b/>
        </w:rPr>
        <w:t>f</w:t>
      </w:r>
      <w:r w:rsidRPr="00BE2812">
        <w:t xml:space="preserve">. </w:t>
      </w:r>
    </w:p>
    <w:p w14:paraId="2838978A" w14:textId="77777777" w:rsidR="00A03E75" w:rsidRPr="00BE2812" w:rsidRDefault="00FB7EC7" w:rsidP="00F050E5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left="1170" w:hanging="319"/>
      </w:pPr>
      <w:r w:rsidRPr="00BE2812">
        <w:t xml:space="preserve">Observe </w:t>
      </w:r>
      <w:r w:rsidR="008E5665" w:rsidRPr="00BE2812">
        <w:t>what happens to the sand and pebbles in the stream</w:t>
      </w:r>
      <w:r w:rsidRPr="00BE2812">
        <w:t xml:space="preserve">. </w:t>
      </w:r>
    </w:p>
    <w:p w14:paraId="7D12EF21" w14:textId="57397D2A" w:rsidR="008E5665" w:rsidRPr="00BE2812" w:rsidRDefault="005E6638" w:rsidP="00F050E5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left="1170" w:hanging="319"/>
      </w:pPr>
      <w:r w:rsidRPr="00BE2812">
        <w:t xml:space="preserve">When ready, press </w:t>
      </w:r>
      <w:r w:rsidR="002941D1" w:rsidRPr="00BE2812">
        <w:t xml:space="preserve">the </w:t>
      </w:r>
      <w:r w:rsidRPr="00BE2812">
        <w:rPr>
          <w:b/>
        </w:rPr>
        <w:t>“Pause”</w:t>
      </w:r>
      <w:r w:rsidRPr="00BE2812">
        <w:t xml:space="preserve"> button and w</w:t>
      </w:r>
      <w:r w:rsidR="00FB7EC7" w:rsidRPr="00BE2812">
        <w:t>rite your observations</w:t>
      </w:r>
      <w:r w:rsidR="008E5665" w:rsidRPr="00BE2812">
        <w:t xml:space="preserve"> in the space below</w:t>
      </w:r>
      <w:r w:rsidR="009132B6" w:rsidRPr="00BE2812">
        <w:t xml:space="preserve"> </w:t>
      </w:r>
      <w:r w:rsidR="008E5665" w:rsidRPr="00BE2812">
        <w:rPr>
          <w:b/>
        </w:rPr>
        <w:t>Low</w:t>
      </w:r>
      <w:r w:rsidR="00C154AB" w:rsidRPr="00BE2812">
        <w:rPr>
          <w:b/>
        </w:rPr>
        <w:t>-</w:t>
      </w:r>
      <w:r w:rsidR="008E5665" w:rsidRPr="00BE2812">
        <w:rPr>
          <w:b/>
        </w:rPr>
        <w:t>Gradient, Low</w:t>
      </w:r>
      <w:r w:rsidR="00C154AB" w:rsidRPr="00BE2812">
        <w:rPr>
          <w:b/>
        </w:rPr>
        <w:t>-</w:t>
      </w:r>
      <w:r w:rsidR="008E5665" w:rsidRPr="00BE2812">
        <w:rPr>
          <w:b/>
        </w:rPr>
        <w:t>Velocity Stream</w:t>
      </w:r>
      <w:r w:rsidR="008E5665" w:rsidRPr="00BE2812">
        <w:t xml:space="preserve"> in the </w:t>
      </w:r>
      <w:r w:rsidR="008E5665" w:rsidRPr="00BE2812">
        <w:rPr>
          <w:b/>
        </w:rPr>
        <w:t>Data</w:t>
      </w:r>
      <w:r w:rsidR="008E5665" w:rsidRPr="00BE2812">
        <w:t xml:space="preserve"> section of this guide.</w:t>
      </w:r>
    </w:p>
    <w:p w14:paraId="3CD18480" w14:textId="5115940F" w:rsidR="008518B4" w:rsidRPr="00BE2812" w:rsidRDefault="00A353D5" w:rsidP="00FC7C2A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851"/>
      </w:pPr>
      <w:r w:rsidRPr="00BE2812">
        <w:t xml:space="preserve">Draw </w:t>
      </w:r>
      <w:r w:rsidR="008E5665" w:rsidRPr="00BE2812">
        <w:t xml:space="preserve">what you see </w:t>
      </w:r>
      <w:r w:rsidRPr="00BE2812">
        <w:t xml:space="preserve">in </w:t>
      </w:r>
      <w:r w:rsidRPr="00BE2812">
        <w:rPr>
          <w:b/>
        </w:rPr>
        <w:t>Table A</w:t>
      </w:r>
      <w:r w:rsidRPr="00BE2812">
        <w:t xml:space="preserve">. </w:t>
      </w:r>
    </w:p>
    <w:p w14:paraId="4CD4EA35" w14:textId="7820F83A" w:rsidR="008518B4" w:rsidRPr="00BE2812" w:rsidRDefault="00FE6C85" w:rsidP="00254F8C">
      <w:pPr>
        <w:keepNext w:val="0"/>
        <w:numPr>
          <w:ilvl w:val="1"/>
          <w:numId w:val="1"/>
        </w:numPr>
        <w:spacing w:after="0" w:line="360" w:lineRule="auto"/>
        <w:ind w:hanging="288"/>
      </w:pPr>
      <w:r>
        <w:lastRenderedPageBreak/>
        <w:t>Proceed to the next activity</w:t>
      </w:r>
      <w:r w:rsidR="00A353D5" w:rsidRPr="00BE2812">
        <w:t xml:space="preserve">. </w:t>
      </w:r>
    </w:p>
    <w:p w14:paraId="1F29C694" w14:textId="7CBD9AE9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>Model a low</w:t>
      </w:r>
      <w:r w:rsidR="00C154AB" w:rsidRPr="00BE2812">
        <w:rPr>
          <w:b/>
        </w:rPr>
        <w:t>-</w:t>
      </w:r>
      <w:r w:rsidRPr="00BE2812">
        <w:rPr>
          <w:b/>
        </w:rPr>
        <w:t>gradient, high</w:t>
      </w:r>
      <w:r w:rsidR="00C154AB" w:rsidRPr="00BE2812">
        <w:rPr>
          <w:b/>
        </w:rPr>
        <w:t>-</w:t>
      </w:r>
      <w:r w:rsidRPr="00BE2812">
        <w:rPr>
          <w:b/>
        </w:rPr>
        <w:t xml:space="preserve">velocity stream. </w:t>
      </w:r>
    </w:p>
    <w:p w14:paraId="1CEEEB69" w14:textId="77777777" w:rsidR="0037364D" w:rsidRPr="00BE2812" w:rsidRDefault="00A353D5" w:rsidP="00025B6A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Read the scena</w:t>
      </w:r>
      <w:r w:rsidR="0037364D" w:rsidRPr="00BE2812">
        <w:t>rio.</w:t>
      </w:r>
    </w:p>
    <w:p w14:paraId="6058E9CB" w14:textId="2CE25A43" w:rsidR="005C5BB7" w:rsidRPr="00BE2812" w:rsidRDefault="005C5BB7" w:rsidP="001D79D3">
      <w:pPr>
        <w:keepNext w:val="0"/>
        <w:spacing w:after="0" w:line="360" w:lineRule="auto"/>
        <w:ind w:left="1152"/>
        <w:contextualSpacing/>
        <w:rPr>
          <w:i/>
        </w:rPr>
      </w:pPr>
      <w:r w:rsidRPr="00BE2812">
        <w:rPr>
          <w:i/>
        </w:rPr>
        <w:t>As you continue to observe the pronghorn herd, the rainfall gradually increases until it is falling at a steady pace, causing the stream to flow more quickly. How does the stream act right now upon the objects in it?</w:t>
      </w:r>
    </w:p>
    <w:p w14:paraId="3D66FC3C" w14:textId="79E71527" w:rsidR="0037364D" w:rsidRPr="00BE2812" w:rsidRDefault="0037364D" w:rsidP="00025B6A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 xml:space="preserve">Analyze the scenario and characterize the slope of the stream, the amount of rainfall, and the terrain of the area. </w:t>
      </w:r>
    </w:p>
    <w:p w14:paraId="2D0B503B" w14:textId="28580918" w:rsidR="008518B4" w:rsidRPr="00BE2812" w:rsidRDefault="002941D1" w:rsidP="00025B6A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FE6C85">
        <w:rPr>
          <w:b/>
        </w:rPr>
        <w:t>Go to the model.</w:t>
      </w:r>
      <w:r w:rsidR="00A353D5" w:rsidRPr="00BE2812">
        <w:t>” button to open the modeling tool. You can always return to the scenario by clicking the “</w:t>
      </w:r>
      <w:r w:rsidR="00A353D5" w:rsidRPr="00BE2812">
        <w:rPr>
          <w:b/>
        </w:rPr>
        <w:t>?</w:t>
      </w:r>
      <w:r w:rsidR="00A353D5" w:rsidRPr="00BE2812">
        <w:t xml:space="preserve">” button </w:t>
      </w:r>
      <w:r w:rsidR="00F810CC" w:rsidRPr="00BE2812">
        <w:t>in</w:t>
      </w:r>
      <w:r w:rsidR="00A353D5" w:rsidRPr="00BE2812">
        <w:t xml:space="preserve"> the top</w:t>
      </w:r>
      <w:r w:rsidR="009132B6" w:rsidRPr="00BE2812">
        <w:t>-</w:t>
      </w:r>
      <w:r w:rsidR="00A353D5" w:rsidRPr="00BE2812">
        <w:t xml:space="preserve">right corner. </w:t>
      </w:r>
    </w:p>
    <w:p w14:paraId="51F585D7" w14:textId="77777777" w:rsidR="0037364D" w:rsidRPr="00BE2812" w:rsidRDefault="0037364D" w:rsidP="00025B6A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 xml:space="preserve">On the left panel, choose the description for each parameter that would correctly model the scenario. </w:t>
      </w:r>
    </w:p>
    <w:p w14:paraId="11503631" w14:textId="217C16D4" w:rsidR="008518B4" w:rsidRPr="00BE2812" w:rsidRDefault="002941D1" w:rsidP="00025B6A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A353D5" w:rsidRPr="00BE2812">
        <w:rPr>
          <w:b/>
        </w:rPr>
        <w:t>Check</w:t>
      </w:r>
      <w:r w:rsidR="00A353D5" w:rsidRPr="00BE2812">
        <w:t xml:space="preserve">” button. </w:t>
      </w:r>
    </w:p>
    <w:p w14:paraId="0407DA60" w14:textId="77777777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all your descriptions are correct, proceed to step </w:t>
      </w:r>
      <w:r w:rsidRPr="00BE2812">
        <w:rPr>
          <w:b/>
        </w:rPr>
        <w:t>f</w:t>
      </w:r>
      <w:r w:rsidRPr="00BE2812">
        <w:t xml:space="preserve">.  </w:t>
      </w:r>
    </w:p>
    <w:p w14:paraId="3C513FA9" w14:textId="17E9776F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your descriptions are not all correct, analyze the scenario again and correct your descriptions. </w:t>
      </w:r>
      <w:r w:rsidR="002941D1" w:rsidRPr="00BE2812">
        <w:t>Press</w:t>
      </w:r>
      <w:r w:rsidRPr="00BE2812">
        <w:t xml:space="preserve"> the “</w:t>
      </w:r>
      <w:r w:rsidRPr="00BE2812">
        <w:rPr>
          <w:b/>
        </w:rPr>
        <w:t>Check</w:t>
      </w:r>
      <w:r w:rsidRPr="00BE2812">
        <w:t xml:space="preserve">” button. Do this step until all descriptions </w:t>
      </w:r>
      <w:r w:rsidR="00F912BB" w:rsidRPr="00BE2812">
        <w:t>are correct</w:t>
      </w:r>
      <w:r w:rsidRPr="00BE2812">
        <w:t xml:space="preserve">. Then proceed to step </w:t>
      </w:r>
      <w:r w:rsidRPr="00BE2812">
        <w:rPr>
          <w:b/>
        </w:rPr>
        <w:t>f</w:t>
      </w:r>
      <w:r w:rsidRPr="00BE2812">
        <w:t xml:space="preserve">. </w:t>
      </w:r>
    </w:p>
    <w:p w14:paraId="60CD8FD0" w14:textId="3FD68964" w:rsidR="00A03E75" w:rsidRPr="00BE2812" w:rsidRDefault="00FB7EC7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>O</w:t>
      </w:r>
      <w:r w:rsidR="0038267F" w:rsidRPr="00BE2812">
        <w:t>bserve</w:t>
      </w:r>
      <w:r w:rsidR="00146652" w:rsidRPr="00BE2812">
        <w:t xml:space="preserve"> </w:t>
      </w:r>
      <w:r w:rsidR="00BA6CB9" w:rsidRPr="00BE2812">
        <w:t>what happens to the sand and pebbles in the stream</w:t>
      </w:r>
      <w:r w:rsidR="00F040C0" w:rsidRPr="00BE2812">
        <w:t>.</w:t>
      </w:r>
      <w:r w:rsidR="005E6638" w:rsidRPr="00BE2812">
        <w:t xml:space="preserve"> </w:t>
      </w:r>
      <w:r w:rsidR="00A03E75" w:rsidRPr="00BE2812">
        <w:t xml:space="preserve">Compare the </w:t>
      </w:r>
      <w:r w:rsidR="0066370F" w:rsidRPr="00BE2812">
        <w:t>erosion</w:t>
      </w:r>
      <w:r w:rsidR="00A03E75" w:rsidRPr="00BE2812">
        <w:t xml:space="preserve"> of sediment in this scenario and the </w:t>
      </w:r>
      <w:r w:rsidR="0066370F" w:rsidRPr="00BE2812">
        <w:t>erosion</w:t>
      </w:r>
      <w:r w:rsidR="00A03E75" w:rsidRPr="00BE2812">
        <w:t xml:space="preserve"> of sediment in the </w:t>
      </w:r>
      <w:r w:rsidR="00A03E75" w:rsidRPr="00BE2812">
        <w:rPr>
          <w:b/>
        </w:rPr>
        <w:t>Low</w:t>
      </w:r>
      <w:r w:rsidR="00C154AB" w:rsidRPr="00BE2812">
        <w:rPr>
          <w:b/>
        </w:rPr>
        <w:t>-</w:t>
      </w:r>
      <w:r w:rsidR="00A03E75" w:rsidRPr="00BE2812">
        <w:rPr>
          <w:b/>
        </w:rPr>
        <w:t>Gradient, Low</w:t>
      </w:r>
      <w:r w:rsidR="00C154AB" w:rsidRPr="00BE2812">
        <w:rPr>
          <w:b/>
        </w:rPr>
        <w:t>-</w:t>
      </w:r>
      <w:r w:rsidR="00A03E75" w:rsidRPr="00BE2812">
        <w:rPr>
          <w:b/>
        </w:rPr>
        <w:t xml:space="preserve">Velocity Stream </w:t>
      </w:r>
      <w:r w:rsidR="00A03E75" w:rsidRPr="00BE2812">
        <w:t>scenario.</w:t>
      </w:r>
    </w:p>
    <w:p w14:paraId="73B6101F" w14:textId="4C9F33EB" w:rsidR="00BA6CB9" w:rsidRPr="00BE2812" w:rsidRDefault="005E6638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When ready, press </w:t>
      </w:r>
      <w:r w:rsidR="002941D1" w:rsidRPr="00BE2812">
        <w:t xml:space="preserve">the </w:t>
      </w:r>
      <w:r w:rsidRPr="00BE2812">
        <w:rPr>
          <w:b/>
        </w:rPr>
        <w:t>“Pause”</w:t>
      </w:r>
      <w:r w:rsidRPr="00BE2812">
        <w:t xml:space="preserve"> button and</w:t>
      </w:r>
      <w:r w:rsidR="00F040C0" w:rsidRPr="00BE2812">
        <w:t xml:space="preserve"> </w:t>
      </w:r>
      <w:r w:rsidRPr="00BE2812">
        <w:t>w</w:t>
      </w:r>
      <w:r w:rsidR="00F040C0" w:rsidRPr="00BE2812">
        <w:t>rite your observations</w:t>
      </w:r>
      <w:r w:rsidR="00BA6CB9" w:rsidRPr="00BE2812">
        <w:t xml:space="preserve"> in the space below </w:t>
      </w:r>
      <w:r w:rsidR="00BA6CB9" w:rsidRPr="00BE2812">
        <w:rPr>
          <w:b/>
        </w:rPr>
        <w:t>Low</w:t>
      </w:r>
      <w:r w:rsidR="00C154AB" w:rsidRPr="00BE2812">
        <w:rPr>
          <w:b/>
        </w:rPr>
        <w:t>-</w:t>
      </w:r>
      <w:r w:rsidR="00BA6CB9" w:rsidRPr="00BE2812">
        <w:rPr>
          <w:b/>
        </w:rPr>
        <w:t>Gradient, High</w:t>
      </w:r>
      <w:r w:rsidR="00C154AB" w:rsidRPr="00BE2812">
        <w:rPr>
          <w:b/>
        </w:rPr>
        <w:t>-</w:t>
      </w:r>
      <w:r w:rsidR="00BA6CB9" w:rsidRPr="00BE2812">
        <w:rPr>
          <w:b/>
        </w:rPr>
        <w:t>Velocity Stream</w:t>
      </w:r>
      <w:r w:rsidR="00BA6CB9" w:rsidRPr="00BE2812">
        <w:t xml:space="preserve"> in the </w:t>
      </w:r>
      <w:r w:rsidR="00BA6CB9" w:rsidRPr="00BE2812">
        <w:rPr>
          <w:b/>
        </w:rPr>
        <w:t>Data</w:t>
      </w:r>
      <w:r w:rsidR="00BA6CB9" w:rsidRPr="00BE2812">
        <w:t xml:space="preserve"> section of this guide.</w:t>
      </w:r>
    </w:p>
    <w:p w14:paraId="3054A411" w14:textId="22DB1B49" w:rsidR="008518B4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Draw </w:t>
      </w:r>
      <w:r w:rsidR="00F040C0" w:rsidRPr="00BE2812">
        <w:t xml:space="preserve">what you see </w:t>
      </w:r>
      <w:r w:rsidRPr="00BE2812">
        <w:t xml:space="preserve">in </w:t>
      </w:r>
      <w:r w:rsidRPr="00BE2812">
        <w:rPr>
          <w:b/>
        </w:rPr>
        <w:t xml:space="preserve">Table B </w:t>
      </w:r>
      <w:r w:rsidRPr="00BE2812">
        <w:t>in the</w:t>
      </w:r>
      <w:r w:rsidRPr="00BE2812">
        <w:rPr>
          <w:b/>
        </w:rPr>
        <w:t xml:space="preserve"> Data</w:t>
      </w:r>
      <w:r w:rsidRPr="00BE2812">
        <w:t xml:space="preserve"> section of this guide. </w:t>
      </w:r>
    </w:p>
    <w:p w14:paraId="3A26E81C" w14:textId="23DFCB99" w:rsidR="008518B4" w:rsidRPr="00BE2812" w:rsidRDefault="00FE6C85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>Proceed to the next activity</w:t>
      </w:r>
      <w:r w:rsidR="00A353D5" w:rsidRPr="00BE2812">
        <w:t xml:space="preserve">. </w:t>
      </w:r>
    </w:p>
    <w:p w14:paraId="01A33C0A" w14:textId="5C3E66B8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>Model a high</w:t>
      </w:r>
      <w:r w:rsidR="00C154AB" w:rsidRPr="00BE2812">
        <w:rPr>
          <w:b/>
        </w:rPr>
        <w:t>-</w:t>
      </w:r>
      <w:r w:rsidRPr="00BE2812">
        <w:rPr>
          <w:b/>
        </w:rPr>
        <w:t>gradient, low</w:t>
      </w:r>
      <w:r w:rsidR="00C154AB" w:rsidRPr="00BE2812">
        <w:rPr>
          <w:b/>
        </w:rPr>
        <w:t>-</w:t>
      </w:r>
      <w:r w:rsidRPr="00BE2812">
        <w:rPr>
          <w:b/>
        </w:rPr>
        <w:t xml:space="preserve">velocity </w:t>
      </w:r>
      <w:r w:rsidR="00122DCB" w:rsidRPr="00BE2812">
        <w:rPr>
          <w:b/>
        </w:rPr>
        <w:t>stream</w:t>
      </w:r>
      <w:r w:rsidRPr="00BE2812">
        <w:rPr>
          <w:b/>
        </w:rPr>
        <w:t>.</w:t>
      </w:r>
      <w:r w:rsidR="00BC1E6F" w:rsidRPr="00BE2812">
        <w:rPr>
          <w:b/>
        </w:rPr>
        <w:t xml:space="preserve"> </w:t>
      </w:r>
    </w:p>
    <w:p w14:paraId="6E42F225" w14:textId="3B0E06F4" w:rsidR="008518B4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Read the scena</w:t>
      </w:r>
      <w:r w:rsidR="0037364D" w:rsidRPr="00BE2812">
        <w:t xml:space="preserve">rio. </w:t>
      </w:r>
    </w:p>
    <w:p w14:paraId="02AD8AA5" w14:textId="2FA80B80" w:rsidR="005C5BB7" w:rsidRPr="00BE2812" w:rsidRDefault="005C5BB7" w:rsidP="001D79D3">
      <w:pPr>
        <w:keepNext w:val="0"/>
        <w:spacing w:after="0" w:line="360" w:lineRule="auto"/>
        <w:ind w:left="1152"/>
        <w:contextualSpacing/>
        <w:rPr>
          <w:i/>
        </w:rPr>
      </w:pPr>
      <w:r w:rsidRPr="00BE2812">
        <w:rPr>
          <w:i/>
        </w:rPr>
        <w:t>You make a second research trip to observe pronghorn in the Colorado Rockies. You are next to a steadily flowing river, observing a local herd, when you start to feel raindrops fall from overhead. How does the river act right now upon the objects in it?</w:t>
      </w:r>
    </w:p>
    <w:p w14:paraId="242D99D5" w14:textId="4385DE18" w:rsidR="0037364D" w:rsidRPr="00BE2812" w:rsidRDefault="0037364D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>Analyze the scenario and characterize the slope of the stream</w:t>
      </w:r>
      <w:r w:rsidR="002941D1" w:rsidRPr="00BE2812">
        <w:t xml:space="preserve">, </w:t>
      </w:r>
      <w:r w:rsidRPr="00BE2812">
        <w:t xml:space="preserve">the amount of rainfall, and the terrain of the area. </w:t>
      </w:r>
    </w:p>
    <w:p w14:paraId="19505D39" w14:textId="5461AFB0" w:rsidR="008518B4" w:rsidRPr="00BE2812" w:rsidRDefault="002941D1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FE6C85">
        <w:rPr>
          <w:b/>
        </w:rPr>
        <w:t>Go to the model.</w:t>
      </w:r>
      <w:r w:rsidR="00A353D5" w:rsidRPr="00BE2812">
        <w:t>” button to open the modeling tool. You can always return to the scenario by clicking the “</w:t>
      </w:r>
      <w:r w:rsidR="00A353D5" w:rsidRPr="00BE2812">
        <w:rPr>
          <w:b/>
        </w:rPr>
        <w:t>?</w:t>
      </w:r>
      <w:r w:rsidR="00A353D5" w:rsidRPr="00BE2812">
        <w:t xml:space="preserve">” button </w:t>
      </w:r>
      <w:r w:rsidR="00F810CC" w:rsidRPr="00BE2812">
        <w:t>in</w:t>
      </w:r>
      <w:r w:rsidR="00A353D5" w:rsidRPr="00BE2812">
        <w:t xml:space="preserve"> the </w:t>
      </w:r>
      <w:r w:rsidR="009132B6" w:rsidRPr="00BE2812">
        <w:t>top-right</w:t>
      </w:r>
      <w:r w:rsidR="00A353D5" w:rsidRPr="00BE2812">
        <w:t xml:space="preserve"> corner. </w:t>
      </w:r>
    </w:p>
    <w:p w14:paraId="3B150263" w14:textId="2BF79C55" w:rsidR="008518B4" w:rsidRPr="00BE2812" w:rsidRDefault="0037364D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 xml:space="preserve">On the left panel, choose the description for each parameter that would correctly model the scenario. </w:t>
      </w:r>
      <w:r w:rsidR="00A353D5" w:rsidRPr="00BE2812">
        <w:t xml:space="preserve"> </w:t>
      </w:r>
    </w:p>
    <w:p w14:paraId="30097006" w14:textId="4F1D33EE" w:rsidR="008518B4" w:rsidRPr="00BE2812" w:rsidRDefault="002941D1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A353D5" w:rsidRPr="00BE2812">
        <w:rPr>
          <w:b/>
        </w:rPr>
        <w:t>Check</w:t>
      </w:r>
      <w:r w:rsidR="00A353D5" w:rsidRPr="00BE2812">
        <w:t xml:space="preserve">” button. </w:t>
      </w:r>
    </w:p>
    <w:p w14:paraId="2C66244B" w14:textId="77777777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all your descriptions are correct, proceed to step </w:t>
      </w:r>
      <w:r w:rsidRPr="00BE2812">
        <w:rPr>
          <w:b/>
        </w:rPr>
        <w:t>f</w:t>
      </w:r>
      <w:r w:rsidRPr="00BE2812">
        <w:t xml:space="preserve">.  </w:t>
      </w:r>
    </w:p>
    <w:p w14:paraId="658B2CF5" w14:textId="31688CED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lastRenderedPageBreak/>
        <w:t xml:space="preserve">If your descriptions are not all correct, analyze the scenario again and correct your descriptions. </w:t>
      </w:r>
      <w:r w:rsidR="002941D1" w:rsidRPr="00BE2812">
        <w:t>Press</w:t>
      </w:r>
      <w:r w:rsidRPr="00BE2812">
        <w:t xml:space="preserve"> the “</w:t>
      </w:r>
      <w:r w:rsidRPr="00BE2812">
        <w:rPr>
          <w:b/>
        </w:rPr>
        <w:t>Check</w:t>
      </w:r>
      <w:r w:rsidRPr="00BE2812">
        <w:t xml:space="preserve">” button. Do this step until all descriptions </w:t>
      </w:r>
      <w:r w:rsidR="00F912BB" w:rsidRPr="00BE2812">
        <w:t>are correct</w:t>
      </w:r>
      <w:r w:rsidRPr="00BE2812">
        <w:t xml:space="preserve">. Then proceed to step </w:t>
      </w:r>
      <w:r w:rsidRPr="00BE2812">
        <w:rPr>
          <w:b/>
        </w:rPr>
        <w:t>f</w:t>
      </w:r>
      <w:r w:rsidRPr="00BE2812">
        <w:t xml:space="preserve">. </w:t>
      </w:r>
    </w:p>
    <w:p w14:paraId="443E7E05" w14:textId="18C5F511" w:rsidR="002D499F" w:rsidRPr="00BE2812" w:rsidRDefault="0038267F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Observe </w:t>
      </w:r>
      <w:r w:rsidR="00BA6CB9" w:rsidRPr="00BE2812">
        <w:t xml:space="preserve">what happens to the </w:t>
      </w:r>
      <w:bookmarkStart w:id="0" w:name="_Hlk488312540"/>
      <w:r w:rsidR="00BA6CB9" w:rsidRPr="00BE2812">
        <w:t>sand</w:t>
      </w:r>
      <w:r w:rsidRPr="00BE2812">
        <w:t xml:space="preserve">, </w:t>
      </w:r>
      <w:r w:rsidR="006866F4" w:rsidRPr="00BE2812">
        <w:t>pebbles,</w:t>
      </w:r>
      <w:r w:rsidRPr="00BE2812">
        <w:t xml:space="preserve"> and </w:t>
      </w:r>
      <w:r w:rsidR="00B8320C" w:rsidRPr="00BE2812">
        <w:t>rocks</w:t>
      </w:r>
      <w:r w:rsidR="00BA6CB9" w:rsidRPr="00BE2812">
        <w:t xml:space="preserve"> </w:t>
      </w:r>
      <w:bookmarkEnd w:id="0"/>
      <w:r w:rsidR="00BA6CB9" w:rsidRPr="00BE2812">
        <w:t>in the stream</w:t>
      </w:r>
      <w:r w:rsidRPr="00BE2812">
        <w:t xml:space="preserve">. </w:t>
      </w:r>
      <w:r w:rsidR="00BC1E6F" w:rsidRPr="00BE2812">
        <w:t xml:space="preserve">Compare </w:t>
      </w:r>
      <w:r w:rsidR="00A03E75" w:rsidRPr="00BE2812">
        <w:t xml:space="preserve">the </w:t>
      </w:r>
      <w:r w:rsidR="0066370F" w:rsidRPr="00BE2812">
        <w:t>erosion</w:t>
      </w:r>
      <w:r w:rsidR="00A03E75" w:rsidRPr="00BE2812">
        <w:t xml:space="preserve"> of sediment in this scenario </w:t>
      </w:r>
      <w:r w:rsidR="002D499F" w:rsidRPr="00BE2812">
        <w:t xml:space="preserve">and the </w:t>
      </w:r>
      <w:r w:rsidR="0066370F" w:rsidRPr="00BE2812">
        <w:t>erosion</w:t>
      </w:r>
      <w:r w:rsidR="00A03E75" w:rsidRPr="00BE2812">
        <w:t xml:space="preserve"> of sediment in the </w:t>
      </w:r>
      <w:r w:rsidR="00BC1E6F" w:rsidRPr="00BE2812">
        <w:rPr>
          <w:b/>
        </w:rPr>
        <w:t>Low</w:t>
      </w:r>
      <w:r w:rsidR="00C154AB" w:rsidRPr="00BE2812">
        <w:rPr>
          <w:b/>
        </w:rPr>
        <w:t>-</w:t>
      </w:r>
      <w:r w:rsidR="002D499F" w:rsidRPr="00BE2812">
        <w:rPr>
          <w:b/>
        </w:rPr>
        <w:t>G</w:t>
      </w:r>
      <w:r w:rsidR="00BC1E6F" w:rsidRPr="00BE2812">
        <w:rPr>
          <w:b/>
        </w:rPr>
        <w:t>radient, Low</w:t>
      </w:r>
      <w:r w:rsidR="00C154AB" w:rsidRPr="00BE2812">
        <w:rPr>
          <w:b/>
        </w:rPr>
        <w:t>-</w:t>
      </w:r>
      <w:r w:rsidR="002D499F" w:rsidRPr="00BE2812">
        <w:rPr>
          <w:b/>
        </w:rPr>
        <w:t>V</w:t>
      </w:r>
      <w:r w:rsidR="00BC1E6F" w:rsidRPr="00BE2812">
        <w:rPr>
          <w:b/>
        </w:rPr>
        <w:t xml:space="preserve">elocity </w:t>
      </w:r>
      <w:r w:rsidR="002D499F" w:rsidRPr="00BE2812">
        <w:rPr>
          <w:b/>
        </w:rPr>
        <w:t xml:space="preserve">Stream </w:t>
      </w:r>
      <w:r w:rsidR="00A03E75" w:rsidRPr="00BE2812">
        <w:t>scenario</w:t>
      </w:r>
      <w:r w:rsidR="00BC1E6F" w:rsidRPr="00BE2812">
        <w:t xml:space="preserve">. </w:t>
      </w:r>
    </w:p>
    <w:p w14:paraId="248ED879" w14:textId="1B462B14" w:rsidR="00BA6CB9" w:rsidRPr="00BE2812" w:rsidRDefault="005E6638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When ready, press </w:t>
      </w:r>
      <w:r w:rsidR="002941D1" w:rsidRPr="00BE2812">
        <w:t xml:space="preserve">the </w:t>
      </w:r>
      <w:r w:rsidRPr="00BE2812">
        <w:rPr>
          <w:b/>
        </w:rPr>
        <w:t>“Pause”</w:t>
      </w:r>
      <w:r w:rsidRPr="00BE2812">
        <w:t xml:space="preserve"> button and w</w:t>
      </w:r>
      <w:r w:rsidR="0038267F" w:rsidRPr="00BE2812">
        <w:t>rite your observations</w:t>
      </w:r>
      <w:r w:rsidR="00BA6CB9" w:rsidRPr="00BE2812">
        <w:t xml:space="preserve"> in the space below </w:t>
      </w:r>
      <w:r w:rsidR="00BA6CB9" w:rsidRPr="00BE2812">
        <w:rPr>
          <w:b/>
        </w:rPr>
        <w:t>High</w:t>
      </w:r>
      <w:r w:rsidR="00C154AB" w:rsidRPr="00BE2812">
        <w:rPr>
          <w:b/>
        </w:rPr>
        <w:t>-</w:t>
      </w:r>
      <w:r w:rsidR="00BA6CB9" w:rsidRPr="00BE2812">
        <w:rPr>
          <w:b/>
        </w:rPr>
        <w:t>Gradient, Low</w:t>
      </w:r>
      <w:r w:rsidR="00C154AB" w:rsidRPr="00BE2812">
        <w:rPr>
          <w:b/>
        </w:rPr>
        <w:t>-</w:t>
      </w:r>
      <w:r w:rsidR="00BA6CB9" w:rsidRPr="00BE2812">
        <w:rPr>
          <w:b/>
        </w:rPr>
        <w:t>Velocity Stream</w:t>
      </w:r>
      <w:r w:rsidR="00BA6CB9" w:rsidRPr="00BE2812">
        <w:t xml:space="preserve"> in the </w:t>
      </w:r>
      <w:r w:rsidR="00BA6CB9" w:rsidRPr="00BE2812">
        <w:rPr>
          <w:b/>
        </w:rPr>
        <w:t>Data</w:t>
      </w:r>
      <w:r w:rsidR="00BA6CB9" w:rsidRPr="00BE2812">
        <w:t xml:space="preserve"> section of this guide.</w:t>
      </w:r>
    </w:p>
    <w:p w14:paraId="0F8D3D75" w14:textId="5CF50D17" w:rsidR="008518B4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Draw </w:t>
      </w:r>
      <w:r w:rsidR="0038267F" w:rsidRPr="00BE2812">
        <w:t>what you see</w:t>
      </w:r>
      <w:r w:rsidRPr="00BE2812">
        <w:t xml:space="preserve"> in </w:t>
      </w:r>
      <w:r w:rsidRPr="00BE2812">
        <w:rPr>
          <w:b/>
        </w:rPr>
        <w:t xml:space="preserve">Table С </w:t>
      </w:r>
      <w:r w:rsidRPr="00BE2812">
        <w:t>in the</w:t>
      </w:r>
      <w:r w:rsidRPr="00BE2812">
        <w:rPr>
          <w:b/>
        </w:rPr>
        <w:t xml:space="preserve"> Data</w:t>
      </w:r>
      <w:r w:rsidRPr="00BE2812">
        <w:t xml:space="preserve"> section of this guide. </w:t>
      </w:r>
    </w:p>
    <w:p w14:paraId="387B6581" w14:textId="5B92703E" w:rsidR="008518B4" w:rsidRPr="00BE2812" w:rsidRDefault="00FE6C85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>Proceed to the next activity</w:t>
      </w:r>
      <w:r w:rsidR="00A353D5" w:rsidRPr="00BE2812">
        <w:t xml:space="preserve">. </w:t>
      </w:r>
    </w:p>
    <w:p w14:paraId="70F1E1F3" w14:textId="135E9DD5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>Model a high</w:t>
      </w:r>
      <w:r w:rsidR="00C154AB" w:rsidRPr="00BE2812">
        <w:rPr>
          <w:b/>
        </w:rPr>
        <w:t>-</w:t>
      </w:r>
      <w:r w:rsidRPr="00BE2812">
        <w:rPr>
          <w:b/>
        </w:rPr>
        <w:t>gradient, high</w:t>
      </w:r>
      <w:r w:rsidR="00C154AB" w:rsidRPr="00BE2812">
        <w:rPr>
          <w:b/>
        </w:rPr>
        <w:t>-</w:t>
      </w:r>
      <w:r w:rsidRPr="00BE2812">
        <w:rPr>
          <w:b/>
        </w:rPr>
        <w:t xml:space="preserve">velocity stream. </w:t>
      </w:r>
    </w:p>
    <w:p w14:paraId="3C37B8AA" w14:textId="77777777" w:rsidR="0037364D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Read the scena</w:t>
      </w:r>
      <w:r w:rsidR="0037364D" w:rsidRPr="00BE2812">
        <w:t>rio.</w:t>
      </w:r>
    </w:p>
    <w:p w14:paraId="5CCDF069" w14:textId="19031C02" w:rsidR="005C5BB7" w:rsidRPr="00BE2812" w:rsidRDefault="005C5BB7" w:rsidP="001D79D3">
      <w:pPr>
        <w:keepNext w:val="0"/>
        <w:spacing w:after="0" w:line="360" w:lineRule="auto"/>
        <w:ind w:left="1152"/>
        <w:contextualSpacing/>
        <w:rPr>
          <w:i/>
        </w:rPr>
      </w:pPr>
      <w:r w:rsidRPr="00BE2812">
        <w:rPr>
          <w:i/>
        </w:rPr>
        <w:t>As you continue to observe the pronghorn herd, the storm overhead gradually grows and the rainfall becomes a steady flow, increasing the speed of the river. How does the river act right now upon the objects in it?</w:t>
      </w:r>
    </w:p>
    <w:p w14:paraId="0A760A30" w14:textId="34E360B2" w:rsidR="008518B4" w:rsidRPr="00BE2812" w:rsidRDefault="00BA6CB9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Analyze the scenario and characterize the slope of the stream, the amount of rainfall, and the terrain of the area. </w:t>
      </w:r>
      <w:r w:rsidR="00A353D5" w:rsidRPr="00BE2812">
        <w:t xml:space="preserve"> </w:t>
      </w:r>
    </w:p>
    <w:p w14:paraId="6D717DEB" w14:textId="7CA106A0" w:rsidR="008518B4" w:rsidRPr="00BE2812" w:rsidRDefault="002941D1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FE6C85">
        <w:rPr>
          <w:b/>
        </w:rPr>
        <w:t>Go to the model.</w:t>
      </w:r>
      <w:r w:rsidR="00A353D5" w:rsidRPr="00BE2812">
        <w:t>” button to open the modeling tool. You can always return to the scenario by clicking the “</w:t>
      </w:r>
      <w:r w:rsidR="00A353D5" w:rsidRPr="00BE2812">
        <w:rPr>
          <w:b/>
        </w:rPr>
        <w:t>?</w:t>
      </w:r>
      <w:r w:rsidR="00A353D5" w:rsidRPr="00BE2812">
        <w:t xml:space="preserve">” button </w:t>
      </w:r>
      <w:r w:rsidR="00F810CC" w:rsidRPr="00BE2812">
        <w:t>in</w:t>
      </w:r>
      <w:r w:rsidR="00A353D5" w:rsidRPr="00BE2812">
        <w:t xml:space="preserve"> the </w:t>
      </w:r>
      <w:r w:rsidR="009132B6" w:rsidRPr="00BE2812">
        <w:t>top-right</w:t>
      </w:r>
      <w:r w:rsidR="00A353D5" w:rsidRPr="00BE2812">
        <w:t xml:space="preserve"> corner. </w:t>
      </w:r>
    </w:p>
    <w:p w14:paraId="35F8A033" w14:textId="30104187" w:rsidR="008518B4" w:rsidRPr="00BE2812" w:rsidRDefault="0037364D">
      <w:pPr>
        <w:keepNext w:val="0"/>
        <w:numPr>
          <w:ilvl w:val="1"/>
          <w:numId w:val="1"/>
        </w:numPr>
        <w:spacing w:after="0" w:line="360" w:lineRule="auto"/>
        <w:ind w:hanging="288"/>
      </w:pPr>
      <w:r w:rsidRPr="00BE2812">
        <w:t xml:space="preserve">On the left panel, </w:t>
      </w:r>
      <w:bookmarkStart w:id="1" w:name="_Hlk489542350"/>
      <w:r w:rsidRPr="00BE2812">
        <w:t>choose the description for each parameter that would correctly model the scenario.</w:t>
      </w:r>
      <w:bookmarkEnd w:id="1"/>
      <w:r w:rsidRPr="00BE2812">
        <w:t xml:space="preserve"> </w:t>
      </w:r>
    </w:p>
    <w:p w14:paraId="1E2699E0" w14:textId="3482D436" w:rsidR="008518B4" w:rsidRPr="00BE2812" w:rsidRDefault="002941D1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A353D5" w:rsidRPr="00BE2812">
        <w:rPr>
          <w:b/>
        </w:rPr>
        <w:t>Check</w:t>
      </w:r>
      <w:r w:rsidR="00A353D5" w:rsidRPr="00BE2812">
        <w:t xml:space="preserve">” button. </w:t>
      </w:r>
    </w:p>
    <w:p w14:paraId="3CA3DE35" w14:textId="77777777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all your descriptions are correct, proceed to step </w:t>
      </w:r>
      <w:r w:rsidRPr="00BE2812">
        <w:rPr>
          <w:b/>
        </w:rPr>
        <w:t>f</w:t>
      </w:r>
      <w:r w:rsidRPr="00BE2812">
        <w:t xml:space="preserve">.  </w:t>
      </w:r>
    </w:p>
    <w:p w14:paraId="7590664D" w14:textId="47930F99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your descriptions are not all correct, analyze the scenario again and correct your descriptions. </w:t>
      </w:r>
      <w:r w:rsidR="002941D1" w:rsidRPr="00BE2812">
        <w:t>Press</w:t>
      </w:r>
      <w:r w:rsidRPr="00BE2812">
        <w:t xml:space="preserve"> the “</w:t>
      </w:r>
      <w:r w:rsidRPr="00BE2812">
        <w:rPr>
          <w:b/>
        </w:rPr>
        <w:t>Check</w:t>
      </w:r>
      <w:r w:rsidRPr="00BE2812">
        <w:t xml:space="preserve">” button. Do this step until all descriptions </w:t>
      </w:r>
      <w:r w:rsidR="00F912BB" w:rsidRPr="00BE2812">
        <w:t>are correct</w:t>
      </w:r>
      <w:r w:rsidRPr="00BE2812">
        <w:t xml:space="preserve">. Then proceed to step </w:t>
      </w:r>
      <w:r w:rsidRPr="00BE2812">
        <w:rPr>
          <w:b/>
        </w:rPr>
        <w:t>f</w:t>
      </w:r>
      <w:r w:rsidRPr="00BE2812">
        <w:t xml:space="preserve">. </w:t>
      </w:r>
    </w:p>
    <w:p w14:paraId="1187C8B4" w14:textId="3AD7226D" w:rsidR="002D499F" w:rsidRPr="00BE2812" w:rsidRDefault="00B8320C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Observe </w:t>
      </w:r>
      <w:r w:rsidR="00BA6CB9" w:rsidRPr="00BE2812">
        <w:t>what happens to the sand</w:t>
      </w:r>
      <w:r w:rsidRPr="00BE2812">
        <w:t>,</w:t>
      </w:r>
      <w:r w:rsidR="00BA6CB9" w:rsidRPr="00BE2812">
        <w:t xml:space="preserve"> pebbles</w:t>
      </w:r>
      <w:r w:rsidRPr="00BE2812">
        <w:t>, and rocks</w:t>
      </w:r>
      <w:r w:rsidR="00BA6CB9" w:rsidRPr="00BE2812">
        <w:t xml:space="preserve"> in the stream</w:t>
      </w:r>
      <w:r w:rsidRPr="00BE2812">
        <w:t xml:space="preserve">. </w:t>
      </w:r>
      <w:r w:rsidR="002D499F" w:rsidRPr="00BE2812">
        <w:t xml:space="preserve">Compare the </w:t>
      </w:r>
      <w:r w:rsidR="0066370F" w:rsidRPr="00BE2812">
        <w:t>erosion</w:t>
      </w:r>
      <w:r w:rsidR="002D499F" w:rsidRPr="00BE2812">
        <w:t xml:space="preserve"> of sediment in this scenario and the </w:t>
      </w:r>
      <w:r w:rsidR="0066370F" w:rsidRPr="00BE2812">
        <w:t>erosion</w:t>
      </w:r>
      <w:r w:rsidR="002D499F" w:rsidRPr="00BE2812">
        <w:t xml:space="preserve"> of sediment in the </w:t>
      </w:r>
      <w:r w:rsidR="002D499F" w:rsidRPr="00BE2812">
        <w:rPr>
          <w:b/>
        </w:rPr>
        <w:t>High</w:t>
      </w:r>
      <w:r w:rsidR="00C154AB" w:rsidRPr="00BE2812">
        <w:rPr>
          <w:b/>
        </w:rPr>
        <w:t>-</w:t>
      </w:r>
      <w:r w:rsidR="002D499F" w:rsidRPr="00BE2812">
        <w:rPr>
          <w:b/>
        </w:rPr>
        <w:t>Gradient, Low</w:t>
      </w:r>
      <w:r w:rsidR="00C154AB" w:rsidRPr="00BE2812">
        <w:rPr>
          <w:b/>
        </w:rPr>
        <w:t>-</w:t>
      </w:r>
      <w:r w:rsidR="002D499F" w:rsidRPr="00BE2812">
        <w:rPr>
          <w:b/>
        </w:rPr>
        <w:t>Velocity</w:t>
      </w:r>
      <w:r w:rsidR="002D499F" w:rsidRPr="00BE2812">
        <w:t xml:space="preserve"> </w:t>
      </w:r>
      <w:r w:rsidR="00F86602" w:rsidRPr="00BE2812">
        <w:rPr>
          <w:b/>
        </w:rPr>
        <w:t>Stream</w:t>
      </w:r>
      <w:r w:rsidR="002D499F" w:rsidRPr="00BE2812">
        <w:t xml:space="preserve"> scenario.</w:t>
      </w:r>
    </w:p>
    <w:p w14:paraId="381EB15B" w14:textId="2E08E71F" w:rsidR="00BA6CB9" w:rsidRPr="00BE2812" w:rsidRDefault="005E6638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When ready, press </w:t>
      </w:r>
      <w:r w:rsidR="00122DCB" w:rsidRPr="00BE2812">
        <w:t xml:space="preserve">the </w:t>
      </w:r>
      <w:r w:rsidRPr="00BE2812">
        <w:rPr>
          <w:b/>
        </w:rPr>
        <w:t>“Pause”</w:t>
      </w:r>
      <w:r w:rsidRPr="00BE2812">
        <w:t xml:space="preserve"> button and w</w:t>
      </w:r>
      <w:r w:rsidR="00B8320C" w:rsidRPr="00BE2812">
        <w:t>rite your observations</w:t>
      </w:r>
      <w:r w:rsidR="00BA6CB9" w:rsidRPr="00BE2812">
        <w:t xml:space="preserve"> in the space below </w:t>
      </w:r>
      <w:r w:rsidR="00BA6CB9" w:rsidRPr="00BE2812">
        <w:rPr>
          <w:b/>
        </w:rPr>
        <w:t>High</w:t>
      </w:r>
      <w:r w:rsidR="00C154AB" w:rsidRPr="00BE2812">
        <w:rPr>
          <w:b/>
        </w:rPr>
        <w:t>-</w:t>
      </w:r>
      <w:r w:rsidR="00BA6CB9" w:rsidRPr="00BE2812">
        <w:rPr>
          <w:b/>
        </w:rPr>
        <w:t>Gradient, High</w:t>
      </w:r>
      <w:r w:rsidR="00C154AB" w:rsidRPr="00BE2812">
        <w:rPr>
          <w:b/>
        </w:rPr>
        <w:t>-</w:t>
      </w:r>
      <w:r w:rsidR="00BA6CB9" w:rsidRPr="00BE2812">
        <w:rPr>
          <w:b/>
        </w:rPr>
        <w:t>Velocity Stream</w:t>
      </w:r>
      <w:r w:rsidR="00BA6CB9" w:rsidRPr="00BE2812">
        <w:t xml:space="preserve"> in the </w:t>
      </w:r>
      <w:r w:rsidR="00BA6CB9" w:rsidRPr="00BE2812">
        <w:rPr>
          <w:b/>
        </w:rPr>
        <w:t>Data</w:t>
      </w:r>
      <w:r w:rsidR="00BA6CB9" w:rsidRPr="00BE2812">
        <w:t xml:space="preserve"> section of this guide.</w:t>
      </w:r>
    </w:p>
    <w:p w14:paraId="423EF745" w14:textId="51122261" w:rsidR="008518B4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Draw </w:t>
      </w:r>
      <w:r w:rsidR="00B8320C" w:rsidRPr="00BE2812">
        <w:t>what you see</w:t>
      </w:r>
      <w:r w:rsidRPr="00BE2812">
        <w:t xml:space="preserve"> in </w:t>
      </w:r>
      <w:r w:rsidRPr="00BE2812">
        <w:rPr>
          <w:b/>
        </w:rPr>
        <w:t xml:space="preserve">Table D </w:t>
      </w:r>
      <w:r w:rsidRPr="00BE2812">
        <w:t>in the</w:t>
      </w:r>
      <w:r w:rsidRPr="00BE2812">
        <w:rPr>
          <w:b/>
        </w:rPr>
        <w:t xml:space="preserve"> Data</w:t>
      </w:r>
      <w:r w:rsidRPr="00BE2812">
        <w:t xml:space="preserve"> section of this guide. </w:t>
      </w:r>
    </w:p>
    <w:p w14:paraId="04A0F14E" w14:textId="4C6250D1" w:rsidR="008518B4" w:rsidRPr="00BE2812" w:rsidRDefault="00FE6C85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>
        <w:t xml:space="preserve">Proceed to the final </w:t>
      </w:r>
      <w:r w:rsidR="00AA482F">
        <w:t>activity in this lab</w:t>
      </w:r>
      <w:r w:rsidR="00A353D5" w:rsidRPr="00BE2812">
        <w:t xml:space="preserve">. </w:t>
      </w:r>
    </w:p>
    <w:p w14:paraId="2D55EBA5" w14:textId="168C9EA0" w:rsidR="008518B4" w:rsidRPr="00BE2812" w:rsidRDefault="00A353D5" w:rsidP="00254F8C">
      <w:pPr>
        <w:numPr>
          <w:ilvl w:val="0"/>
          <w:numId w:val="1"/>
        </w:numPr>
        <w:spacing w:before="240" w:after="0" w:line="360" w:lineRule="auto"/>
        <w:ind w:hanging="864"/>
      </w:pPr>
      <w:r w:rsidRPr="00BE2812">
        <w:rPr>
          <w:b/>
        </w:rPr>
        <w:t>Model a low</w:t>
      </w:r>
      <w:r w:rsidR="00C154AB" w:rsidRPr="00BE2812">
        <w:rPr>
          <w:b/>
        </w:rPr>
        <w:t>-</w:t>
      </w:r>
      <w:r w:rsidRPr="00BE2812">
        <w:rPr>
          <w:b/>
        </w:rPr>
        <w:t>gradient, high</w:t>
      </w:r>
      <w:r w:rsidR="00C154AB" w:rsidRPr="00BE2812">
        <w:rPr>
          <w:b/>
        </w:rPr>
        <w:t>-</w:t>
      </w:r>
      <w:r w:rsidRPr="00BE2812">
        <w:rPr>
          <w:b/>
        </w:rPr>
        <w:t xml:space="preserve">volume stream. </w:t>
      </w:r>
    </w:p>
    <w:p w14:paraId="032B8554" w14:textId="77777777" w:rsidR="00BA6CB9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Read the scena</w:t>
      </w:r>
      <w:r w:rsidR="0037364D" w:rsidRPr="00BE2812">
        <w:t>rio.</w:t>
      </w:r>
    </w:p>
    <w:p w14:paraId="6C5CC5CF" w14:textId="3276034A" w:rsidR="004631B1" w:rsidRPr="00BE2812" w:rsidRDefault="004631B1" w:rsidP="001D79D3">
      <w:pPr>
        <w:keepNext w:val="0"/>
        <w:spacing w:after="0" w:line="360" w:lineRule="auto"/>
        <w:ind w:left="1152"/>
        <w:contextualSpacing/>
        <w:rPr>
          <w:i/>
        </w:rPr>
      </w:pPr>
      <w:r w:rsidRPr="00BE2812">
        <w:rPr>
          <w:i/>
        </w:rPr>
        <w:t xml:space="preserve">You make a third and final research trip to observe pronghorn in the flatlands. While making your observations, you are caught in a downpour. You hurry away from the nearby river to </w:t>
      </w:r>
      <w:r w:rsidRPr="00BE2812">
        <w:rPr>
          <w:i/>
        </w:rPr>
        <w:lastRenderedPageBreak/>
        <w:t>seek shelter. What will happen to the flow of water in the river, and how will the river act upon the objects in it?</w:t>
      </w:r>
    </w:p>
    <w:p w14:paraId="543DD628" w14:textId="08C70778" w:rsidR="008518B4" w:rsidRPr="00BE2812" w:rsidRDefault="00BA6CB9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Analyze the scenario and characterize the slope of the stream, the amount of rainfall, and the terrain of the area. </w:t>
      </w:r>
      <w:r w:rsidR="00A353D5" w:rsidRPr="00BE2812">
        <w:t xml:space="preserve"> </w:t>
      </w:r>
    </w:p>
    <w:p w14:paraId="634DA5BB" w14:textId="1B53F2B1" w:rsidR="008518B4" w:rsidRPr="00BE2812" w:rsidRDefault="00122DCB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Press</w:t>
      </w:r>
      <w:r w:rsidR="00A353D5" w:rsidRPr="00BE2812">
        <w:t xml:space="preserve"> the “</w:t>
      </w:r>
      <w:r w:rsidR="00FE6C85">
        <w:rPr>
          <w:b/>
        </w:rPr>
        <w:t>Go to the model.</w:t>
      </w:r>
      <w:r w:rsidR="00A353D5" w:rsidRPr="00BE2812">
        <w:t>” button to open the modeling tool. You can always return to the scenario by clicking the “</w:t>
      </w:r>
      <w:r w:rsidR="00A353D5" w:rsidRPr="00BE2812">
        <w:rPr>
          <w:b/>
        </w:rPr>
        <w:t>?</w:t>
      </w:r>
      <w:r w:rsidR="00A353D5" w:rsidRPr="00BE2812">
        <w:t xml:space="preserve">” button </w:t>
      </w:r>
      <w:r w:rsidR="00F810CC" w:rsidRPr="00BE2812">
        <w:t>in</w:t>
      </w:r>
      <w:r w:rsidR="00A353D5" w:rsidRPr="00BE2812">
        <w:t xml:space="preserve"> the </w:t>
      </w:r>
      <w:r w:rsidR="009132B6" w:rsidRPr="00BE2812">
        <w:t>top-right</w:t>
      </w:r>
      <w:r w:rsidR="00A353D5" w:rsidRPr="00BE2812">
        <w:t xml:space="preserve"> corner. </w:t>
      </w:r>
    </w:p>
    <w:p w14:paraId="34DBD1AC" w14:textId="2119043A" w:rsidR="008518B4" w:rsidRPr="00BE2812" w:rsidRDefault="00122DCB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>On</w:t>
      </w:r>
      <w:r w:rsidR="00A353D5" w:rsidRPr="00BE2812">
        <w:t xml:space="preserve"> the left panel, choose the </w:t>
      </w:r>
      <w:r w:rsidRPr="00BE2812">
        <w:t xml:space="preserve">description for each parameter that would correctly model the scenario. </w:t>
      </w:r>
      <w:r w:rsidR="00A353D5" w:rsidRPr="00BE2812">
        <w:t xml:space="preserve"> </w:t>
      </w:r>
    </w:p>
    <w:p w14:paraId="70078C0C" w14:textId="21AD84F2" w:rsidR="008518B4" w:rsidRPr="00BE2812" w:rsidRDefault="008E5665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When you are ready, </w:t>
      </w:r>
      <w:r w:rsidR="00122DCB" w:rsidRPr="00BE2812">
        <w:t>press</w:t>
      </w:r>
      <w:r w:rsidR="00A353D5" w:rsidRPr="00BE2812">
        <w:t xml:space="preserve"> the “</w:t>
      </w:r>
      <w:r w:rsidR="00A353D5" w:rsidRPr="00BE2812">
        <w:rPr>
          <w:b/>
        </w:rPr>
        <w:t>Check</w:t>
      </w:r>
      <w:r w:rsidR="00A353D5" w:rsidRPr="00BE2812">
        <w:t xml:space="preserve">” button. </w:t>
      </w:r>
    </w:p>
    <w:p w14:paraId="12545AB9" w14:textId="77777777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 xml:space="preserve">If all your descriptions are correct, proceed to step </w:t>
      </w:r>
      <w:r w:rsidRPr="00BE2812">
        <w:rPr>
          <w:b/>
        </w:rPr>
        <w:t>f</w:t>
      </w:r>
      <w:r w:rsidRPr="00BE2812">
        <w:t xml:space="preserve">.  </w:t>
      </w:r>
    </w:p>
    <w:p w14:paraId="492929FF" w14:textId="7D487C34" w:rsidR="00F050E5" w:rsidRPr="00BE2812" w:rsidRDefault="00F050E5" w:rsidP="00F050E5">
      <w:pPr>
        <w:keepNext w:val="0"/>
        <w:numPr>
          <w:ilvl w:val="2"/>
          <w:numId w:val="1"/>
        </w:numPr>
        <w:spacing w:after="0" w:line="360" w:lineRule="auto"/>
        <w:ind w:left="2160" w:hanging="360"/>
      </w:pPr>
      <w:r w:rsidRPr="00BE2812">
        <w:t>If your descriptions are not all correct, analyze the scenario again and correct your descriptions. Click on the “</w:t>
      </w:r>
      <w:r w:rsidRPr="00BE2812">
        <w:rPr>
          <w:b/>
        </w:rPr>
        <w:t>Check</w:t>
      </w:r>
      <w:r w:rsidRPr="00BE2812">
        <w:t xml:space="preserve">” button. Do this step until all descriptions </w:t>
      </w:r>
      <w:r w:rsidR="00F912BB" w:rsidRPr="00BE2812">
        <w:t>are correct</w:t>
      </w:r>
      <w:r w:rsidRPr="00BE2812">
        <w:t xml:space="preserve">. Then proceed to step </w:t>
      </w:r>
      <w:r w:rsidRPr="00BE2812">
        <w:rPr>
          <w:b/>
        </w:rPr>
        <w:t>f</w:t>
      </w:r>
      <w:r w:rsidRPr="00BE2812">
        <w:t xml:space="preserve">. </w:t>
      </w:r>
    </w:p>
    <w:p w14:paraId="4C5901EA" w14:textId="6D5803E9" w:rsidR="00F86602" w:rsidRPr="00BE2812" w:rsidRDefault="00D0241A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>Observe</w:t>
      </w:r>
      <w:r w:rsidR="00BA6CB9" w:rsidRPr="00BE2812">
        <w:t xml:space="preserve"> what happens to the sand</w:t>
      </w:r>
      <w:r w:rsidRPr="00BE2812">
        <w:t>,</w:t>
      </w:r>
      <w:r w:rsidR="00BA6CB9" w:rsidRPr="00BE2812">
        <w:t xml:space="preserve"> pebbles</w:t>
      </w:r>
      <w:r w:rsidRPr="00BE2812">
        <w:t>, and rocks</w:t>
      </w:r>
      <w:r w:rsidR="00BA6CB9" w:rsidRPr="00BE2812">
        <w:t xml:space="preserve"> in the stream</w:t>
      </w:r>
      <w:r w:rsidRPr="00BE2812">
        <w:t xml:space="preserve">. </w:t>
      </w:r>
      <w:r w:rsidR="00F86602" w:rsidRPr="00BE2812">
        <w:t xml:space="preserve">Compare the </w:t>
      </w:r>
      <w:r w:rsidR="0066370F" w:rsidRPr="00BE2812">
        <w:t>erosion</w:t>
      </w:r>
      <w:r w:rsidR="00F86602" w:rsidRPr="00BE2812">
        <w:t xml:space="preserve"> of sediment in this scenario and the </w:t>
      </w:r>
      <w:r w:rsidR="0066370F" w:rsidRPr="00BE2812">
        <w:t>erosion</w:t>
      </w:r>
      <w:r w:rsidR="00F86602" w:rsidRPr="00BE2812">
        <w:t xml:space="preserve"> of sediment in the </w:t>
      </w:r>
      <w:r w:rsidR="00F86602" w:rsidRPr="00BE2812">
        <w:rPr>
          <w:b/>
        </w:rPr>
        <w:t>Low</w:t>
      </w:r>
      <w:r w:rsidR="00C154AB" w:rsidRPr="00BE2812">
        <w:rPr>
          <w:b/>
        </w:rPr>
        <w:t>-</w:t>
      </w:r>
      <w:r w:rsidR="00F86602" w:rsidRPr="00BE2812">
        <w:rPr>
          <w:b/>
        </w:rPr>
        <w:t>Gradient, Low</w:t>
      </w:r>
      <w:r w:rsidR="00C154AB" w:rsidRPr="00BE2812">
        <w:rPr>
          <w:b/>
        </w:rPr>
        <w:t>-</w:t>
      </w:r>
      <w:r w:rsidR="00F86602" w:rsidRPr="00BE2812">
        <w:rPr>
          <w:b/>
        </w:rPr>
        <w:t>Velocity Stream</w:t>
      </w:r>
      <w:r w:rsidR="00F86602" w:rsidRPr="00BE2812">
        <w:t xml:space="preserve"> scenario.</w:t>
      </w:r>
    </w:p>
    <w:p w14:paraId="20D19BE6" w14:textId="28F35B8B" w:rsidR="00BA6CB9" w:rsidRPr="00BE2812" w:rsidRDefault="005E6638" w:rsidP="009A54CB">
      <w:pPr>
        <w:keepNext w:val="0"/>
        <w:numPr>
          <w:ilvl w:val="1"/>
          <w:numId w:val="1"/>
        </w:numPr>
        <w:tabs>
          <w:tab w:val="left" w:pos="1134"/>
        </w:tabs>
        <w:spacing w:after="0" w:line="360" w:lineRule="auto"/>
        <w:ind w:hanging="288"/>
      </w:pPr>
      <w:r w:rsidRPr="00BE2812">
        <w:t xml:space="preserve">When ready, press </w:t>
      </w:r>
      <w:r w:rsidR="00122DCB" w:rsidRPr="00BE2812">
        <w:t xml:space="preserve">the </w:t>
      </w:r>
      <w:r w:rsidRPr="00BE2812">
        <w:rPr>
          <w:b/>
        </w:rPr>
        <w:t>“Pause”</w:t>
      </w:r>
      <w:r w:rsidRPr="00BE2812">
        <w:t xml:space="preserve"> button and w</w:t>
      </w:r>
      <w:r w:rsidR="00D0241A" w:rsidRPr="00BE2812">
        <w:t>rite your observations</w:t>
      </w:r>
      <w:r w:rsidR="00BA6CB9" w:rsidRPr="00BE2812">
        <w:t xml:space="preserve"> in the space below </w:t>
      </w:r>
      <w:r w:rsidR="00BA6CB9" w:rsidRPr="00BE2812">
        <w:rPr>
          <w:b/>
        </w:rPr>
        <w:t>Low</w:t>
      </w:r>
      <w:r w:rsidR="00C154AB" w:rsidRPr="00BE2812">
        <w:rPr>
          <w:b/>
        </w:rPr>
        <w:t>-</w:t>
      </w:r>
      <w:r w:rsidR="00BA6CB9" w:rsidRPr="00BE2812">
        <w:rPr>
          <w:b/>
        </w:rPr>
        <w:t>Gradient, High</w:t>
      </w:r>
      <w:r w:rsidR="00C154AB" w:rsidRPr="00BE2812">
        <w:rPr>
          <w:b/>
        </w:rPr>
        <w:t>-</w:t>
      </w:r>
      <w:r w:rsidR="00BA6CB9" w:rsidRPr="00BE2812">
        <w:rPr>
          <w:b/>
        </w:rPr>
        <w:t>Volume Stream</w:t>
      </w:r>
      <w:r w:rsidR="00BA6CB9" w:rsidRPr="00BE2812">
        <w:t xml:space="preserve"> in the </w:t>
      </w:r>
      <w:r w:rsidR="00BA6CB9" w:rsidRPr="00BE2812">
        <w:rPr>
          <w:b/>
        </w:rPr>
        <w:t>Data</w:t>
      </w:r>
      <w:r w:rsidR="00BA6CB9" w:rsidRPr="00BE2812">
        <w:t xml:space="preserve"> section of this guide.</w:t>
      </w:r>
    </w:p>
    <w:p w14:paraId="141662B9" w14:textId="7A35E904" w:rsidR="008518B4" w:rsidRPr="00BE2812" w:rsidRDefault="00A353D5" w:rsidP="00AD16A8">
      <w:pPr>
        <w:keepNext w:val="0"/>
        <w:numPr>
          <w:ilvl w:val="1"/>
          <w:numId w:val="1"/>
        </w:numPr>
        <w:spacing w:after="0" w:line="360" w:lineRule="auto"/>
        <w:ind w:hanging="288"/>
        <w:contextualSpacing/>
      </w:pPr>
      <w:r w:rsidRPr="00BE2812">
        <w:t xml:space="preserve">Draw </w:t>
      </w:r>
      <w:r w:rsidR="00D0241A" w:rsidRPr="00BE2812">
        <w:t>what you see</w:t>
      </w:r>
      <w:r w:rsidRPr="00BE2812">
        <w:t xml:space="preserve"> in </w:t>
      </w:r>
      <w:r w:rsidRPr="00BE2812">
        <w:rPr>
          <w:b/>
        </w:rPr>
        <w:t xml:space="preserve">Table E </w:t>
      </w:r>
      <w:r w:rsidRPr="00BE2812">
        <w:t>in the</w:t>
      </w:r>
      <w:r w:rsidRPr="00BE2812">
        <w:rPr>
          <w:b/>
        </w:rPr>
        <w:t xml:space="preserve"> Data</w:t>
      </w:r>
      <w:r w:rsidRPr="00BE2812">
        <w:t xml:space="preserve"> section of this guide. </w:t>
      </w:r>
    </w:p>
    <w:p w14:paraId="39D610F3" w14:textId="52B2748B" w:rsidR="008518B4" w:rsidRPr="00BE2812" w:rsidRDefault="00AA482F">
      <w:pPr>
        <w:keepNext w:val="0"/>
        <w:numPr>
          <w:ilvl w:val="1"/>
          <w:numId w:val="1"/>
        </w:numPr>
        <w:spacing w:line="360" w:lineRule="auto"/>
        <w:ind w:hanging="288"/>
        <w:contextualSpacing/>
      </w:pPr>
      <w:r w:rsidRPr="00AA482F">
        <w:t>When you have completed the lab, move to the next activity in the Virtual Classroom.</w:t>
      </w:r>
      <w:bookmarkStart w:id="2" w:name="_GoBack"/>
      <w:bookmarkEnd w:id="2"/>
    </w:p>
    <w:p w14:paraId="22CA7A44" w14:textId="77777777" w:rsidR="00062468" w:rsidRPr="00BE2812" w:rsidRDefault="00062468" w:rsidP="00F050E5">
      <w:pPr>
        <w:keepNext w:val="0"/>
        <w:spacing w:line="360" w:lineRule="auto"/>
        <w:ind w:left="864"/>
        <w:contextualSpacing/>
      </w:pPr>
    </w:p>
    <w:p w14:paraId="022DB480" w14:textId="77777777" w:rsidR="008518B4" w:rsidRPr="00BE2812" w:rsidRDefault="00A353D5">
      <w:pPr>
        <w:pStyle w:val="Heading1"/>
        <w:spacing w:before="0"/>
        <w:rPr>
          <w:rFonts w:eastAsia="Calibri"/>
        </w:rPr>
      </w:pPr>
      <w:r w:rsidRPr="00BE2812">
        <w:rPr>
          <w:rFonts w:eastAsia="Calibri"/>
        </w:rPr>
        <w:lastRenderedPageBreak/>
        <w:t>Data</w:t>
      </w:r>
    </w:p>
    <w:p w14:paraId="2E72453A" w14:textId="77777777" w:rsidR="008518B4" w:rsidRPr="00BE2812" w:rsidRDefault="00A353D5">
      <w:r w:rsidRPr="00BE2812">
        <w:t>Record your observations either in your lab notebook or in the space below.</w:t>
      </w:r>
    </w:p>
    <w:p w14:paraId="2880A164" w14:textId="294F11F9" w:rsidR="00C75FBC" w:rsidRPr="00BE2812" w:rsidRDefault="00C75FBC"/>
    <w:p w14:paraId="597153B3" w14:textId="2BDE8441" w:rsidR="00B021DB" w:rsidRPr="00BE2812" w:rsidRDefault="00B021DB" w:rsidP="00F050E5">
      <w:pPr>
        <w:jc w:val="center"/>
        <w:rPr>
          <w:b/>
          <w:u w:val="single"/>
        </w:rPr>
      </w:pPr>
      <w:r w:rsidRPr="00BE2812">
        <w:rPr>
          <w:b/>
          <w:u w:val="single"/>
        </w:rPr>
        <w:t>Low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G</w:t>
      </w:r>
      <w:r w:rsidRPr="00BE2812">
        <w:rPr>
          <w:b/>
          <w:u w:val="single"/>
        </w:rPr>
        <w:t xml:space="preserve">radient, </w:t>
      </w:r>
      <w:r w:rsidR="00146652" w:rsidRPr="00BE2812">
        <w:rPr>
          <w:b/>
          <w:u w:val="single"/>
        </w:rPr>
        <w:t>L</w:t>
      </w:r>
      <w:r w:rsidRPr="00BE2812">
        <w:rPr>
          <w:b/>
          <w:u w:val="single"/>
        </w:rPr>
        <w:t>ow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V</w:t>
      </w:r>
      <w:r w:rsidRPr="00BE2812">
        <w:rPr>
          <w:b/>
          <w:u w:val="single"/>
        </w:rPr>
        <w:t xml:space="preserve">elocity </w:t>
      </w:r>
      <w:r w:rsidR="00146652" w:rsidRPr="00BE2812">
        <w:rPr>
          <w:b/>
          <w:u w:val="single"/>
        </w:rPr>
        <w:t>S</w:t>
      </w:r>
      <w:r w:rsidRPr="00BE2812">
        <w:rPr>
          <w:b/>
          <w:u w:val="single"/>
        </w:rPr>
        <w:t>tream</w:t>
      </w:r>
    </w:p>
    <w:p w14:paraId="49E94468" w14:textId="77777777" w:rsidR="00D0241A" w:rsidRPr="00BE2812" w:rsidRDefault="00D0241A" w:rsidP="00062468">
      <w:pPr>
        <w:rPr>
          <w:b/>
        </w:rPr>
      </w:pPr>
    </w:p>
    <w:p w14:paraId="3C8C39A3" w14:textId="206D7A01" w:rsidR="00B021DB" w:rsidRPr="00BE2812" w:rsidRDefault="00B021DB">
      <w:r w:rsidRPr="00BE2812">
        <w:t>Observations:</w:t>
      </w:r>
    </w:p>
    <w:p w14:paraId="174BB705" w14:textId="77777777" w:rsidR="00B021DB" w:rsidRPr="00BE2812" w:rsidRDefault="00B021DB">
      <w:pPr>
        <w:rPr>
          <w:b/>
        </w:rPr>
      </w:pPr>
    </w:p>
    <w:p w14:paraId="0C2CB956" w14:textId="77777777" w:rsidR="00B021DB" w:rsidRPr="00BE2812" w:rsidRDefault="00B021DB">
      <w:pPr>
        <w:rPr>
          <w:b/>
        </w:rPr>
      </w:pPr>
    </w:p>
    <w:p w14:paraId="5A89C217" w14:textId="77777777" w:rsidR="00B021DB" w:rsidRPr="00BE2812" w:rsidRDefault="00B021DB">
      <w:pPr>
        <w:rPr>
          <w:b/>
        </w:rPr>
      </w:pPr>
    </w:p>
    <w:p w14:paraId="684E686C" w14:textId="77777777" w:rsidR="00B021DB" w:rsidRPr="00BE2812" w:rsidRDefault="00B021DB">
      <w:pPr>
        <w:rPr>
          <w:b/>
        </w:rPr>
      </w:pPr>
    </w:p>
    <w:p w14:paraId="27E16E31" w14:textId="77777777" w:rsidR="00B021DB" w:rsidRPr="00BE2812" w:rsidRDefault="00B021DB">
      <w:pPr>
        <w:rPr>
          <w:b/>
        </w:rPr>
      </w:pPr>
    </w:p>
    <w:p w14:paraId="3EBD69DB" w14:textId="77777777" w:rsidR="00B021DB" w:rsidRPr="00BE2812" w:rsidRDefault="00B021DB">
      <w:pPr>
        <w:rPr>
          <w:b/>
        </w:rPr>
      </w:pPr>
    </w:p>
    <w:p w14:paraId="33CD19A8" w14:textId="77777777" w:rsidR="00B021DB" w:rsidRPr="00BE2812" w:rsidRDefault="00B021DB">
      <w:pPr>
        <w:rPr>
          <w:b/>
        </w:rPr>
      </w:pPr>
    </w:p>
    <w:p w14:paraId="5A46585B" w14:textId="77777777" w:rsidR="00B021DB" w:rsidRPr="00BE2812" w:rsidRDefault="00B021DB">
      <w:pPr>
        <w:rPr>
          <w:b/>
        </w:rPr>
      </w:pPr>
    </w:p>
    <w:p w14:paraId="5D604B15" w14:textId="0D39044C" w:rsidR="00B021DB" w:rsidRPr="00BE2812" w:rsidRDefault="00B021DB">
      <w:pPr>
        <w:rPr>
          <w:b/>
        </w:rPr>
      </w:pPr>
    </w:p>
    <w:p w14:paraId="5F66A083" w14:textId="7F28B7AC" w:rsidR="00B021DB" w:rsidRPr="00BE2812" w:rsidRDefault="00B021DB">
      <w:pPr>
        <w:rPr>
          <w:b/>
        </w:rPr>
      </w:pPr>
    </w:p>
    <w:p w14:paraId="305FE9A0" w14:textId="2F71FEC4" w:rsidR="00B021DB" w:rsidRPr="00BE2812" w:rsidRDefault="00B021DB">
      <w:pPr>
        <w:rPr>
          <w:b/>
        </w:rPr>
      </w:pPr>
    </w:p>
    <w:p w14:paraId="43477407" w14:textId="273B0DAE" w:rsidR="00D0241A" w:rsidRPr="00BE2812" w:rsidRDefault="00D0241A">
      <w:pPr>
        <w:rPr>
          <w:b/>
        </w:rPr>
      </w:pPr>
    </w:p>
    <w:p w14:paraId="1F889D96" w14:textId="77777777" w:rsidR="00D0241A" w:rsidRPr="00BE2812" w:rsidRDefault="00D0241A">
      <w:pPr>
        <w:rPr>
          <w:b/>
        </w:rPr>
      </w:pPr>
    </w:p>
    <w:tbl>
      <w:tblPr>
        <w:tblStyle w:val="a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518B4" w:rsidRPr="00BE2812" w14:paraId="4C993FE7" w14:textId="77777777">
        <w:trPr>
          <w:trHeight w:val="420"/>
        </w:trPr>
        <w:tc>
          <w:tcPr>
            <w:tcW w:w="9360" w:type="dxa"/>
            <w:shd w:val="clear" w:color="auto" w:fill="CFE7ED"/>
          </w:tcPr>
          <w:p w14:paraId="73FD0442" w14:textId="7D99C457" w:rsidR="008518B4" w:rsidRPr="00BE2812" w:rsidRDefault="00D0241A" w:rsidP="00C154AB">
            <w:pPr>
              <w:spacing w:before="60" w:after="6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Table A. </w:t>
            </w:r>
            <w:r w:rsidR="00A353D5" w:rsidRPr="00BE2812">
              <w:rPr>
                <w:b/>
              </w:rPr>
              <w:t>Drawing of low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gradient, low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velocity stream</w:t>
            </w:r>
          </w:p>
        </w:tc>
      </w:tr>
      <w:tr w:rsidR="008518B4" w:rsidRPr="00BE2812" w14:paraId="4873DC3F" w14:textId="77777777">
        <w:trPr>
          <w:trHeight w:val="220"/>
        </w:trPr>
        <w:tc>
          <w:tcPr>
            <w:tcW w:w="9360" w:type="dxa"/>
            <w:shd w:val="clear" w:color="auto" w:fill="FFFFFF"/>
          </w:tcPr>
          <w:p w14:paraId="2E35585C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F8B9A4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9AACCB2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87B8AE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68C8945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87B159A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4F8803F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C5CDFC8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0201CEE8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A6B4631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0708A37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873243E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442243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5AE5D795" w14:textId="77777777" w:rsidR="00AD16A8" w:rsidRPr="00BE2812" w:rsidRDefault="00AD16A8">
      <w:pPr>
        <w:rPr>
          <w:b/>
        </w:rPr>
      </w:pPr>
    </w:p>
    <w:p w14:paraId="5C602323" w14:textId="77777777" w:rsidR="00333C06" w:rsidRPr="00BE2812" w:rsidRDefault="00333C06" w:rsidP="00F050E5">
      <w:pPr>
        <w:jc w:val="center"/>
        <w:rPr>
          <w:b/>
          <w:u w:val="single"/>
        </w:rPr>
      </w:pPr>
    </w:p>
    <w:p w14:paraId="6F30DFD0" w14:textId="77777777" w:rsidR="00333C06" w:rsidRPr="00BE2812" w:rsidRDefault="00333C06" w:rsidP="00F050E5">
      <w:pPr>
        <w:jc w:val="center"/>
        <w:rPr>
          <w:b/>
          <w:u w:val="single"/>
        </w:rPr>
      </w:pPr>
    </w:p>
    <w:p w14:paraId="26AF1781" w14:textId="3126975B" w:rsidR="00D0241A" w:rsidRPr="00BE2812" w:rsidRDefault="00D0241A" w:rsidP="00F050E5">
      <w:pPr>
        <w:jc w:val="center"/>
        <w:rPr>
          <w:b/>
          <w:u w:val="single"/>
        </w:rPr>
      </w:pPr>
      <w:r w:rsidRPr="00BE2812">
        <w:rPr>
          <w:b/>
          <w:u w:val="single"/>
        </w:rPr>
        <w:lastRenderedPageBreak/>
        <w:t>Low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G</w:t>
      </w:r>
      <w:r w:rsidRPr="00BE2812">
        <w:rPr>
          <w:b/>
          <w:u w:val="single"/>
        </w:rPr>
        <w:t xml:space="preserve">radient, </w:t>
      </w:r>
      <w:r w:rsidR="00146652" w:rsidRPr="00BE2812">
        <w:rPr>
          <w:b/>
          <w:u w:val="single"/>
        </w:rPr>
        <w:t>H</w:t>
      </w:r>
      <w:r w:rsidRPr="00BE2812">
        <w:rPr>
          <w:b/>
          <w:u w:val="single"/>
        </w:rPr>
        <w:t>igh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V</w:t>
      </w:r>
      <w:r w:rsidRPr="00BE2812">
        <w:rPr>
          <w:b/>
          <w:u w:val="single"/>
        </w:rPr>
        <w:t xml:space="preserve">elocity </w:t>
      </w:r>
      <w:r w:rsidR="00146652" w:rsidRPr="00BE2812">
        <w:rPr>
          <w:b/>
          <w:u w:val="single"/>
        </w:rPr>
        <w:t>S</w:t>
      </w:r>
      <w:r w:rsidRPr="00BE2812">
        <w:rPr>
          <w:b/>
          <w:u w:val="single"/>
        </w:rPr>
        <w:t>tream</w:t>
      </w:r>
    </w:p>
    <w:p w14:paraId="30A08E3A" w14:textId="77777777" w:rsidR="00D0241A" w:rsidRPr="00BE2812" w:rsidRDefault="00D0241A" w:rsidP="00062468">
      <w:pPr>
        <w:rPr>
          <w:b/>
        </w:rPr>
      </w:pPr>
    </w:p>
    <w:p w14:paraId="6CD409B0" w14:textId="5088F4F3" w:rsidR="00D0241A" w:rsidRPr="00BE2812" w:rsidRDefault="00D0241A" w:rsidP="00062468">
      <w:r w:rsidRPr="00BE2812">
        <w:t>Observations:</w:t>
      </w:r>
    </w:p>
    <w:p w14:paraId="0A282392" w14:textId="2357F42B" w:rsidR="00D0241A" w:rsidRPr="00BE2812" w:rsidRDefault="00D0241A" w:rsidP="00062468">
      <w:pPr>
        <w:rPr>
          <w:b/>
        </w:rPr>
      </w:pPr>
    </w:p>
    <w:p w14:paraId="043B4874" w14:textId="715736DF" w:rsidR="00D0241A" w:rsidRPr="00BE2812" w:rsidRDefault="00D0241A">
      <w:pPr>
        <w:rPr>
          <w:b/>
        </w:rPr>
      </w:pPr>
    </w:p>
    <w:p w14:paraId="39E0F3B6" w14:textId="05F259C6" w:rsidR="00D0241A" w:rsidRPr="00BE2812" w:rsidRDefault="00D0241A">
      <w:pPr>
        <w:rPr>
          <w:b/>
        </w:rPr>
      </w:pPr>
    </w:p>
    <w:p w14:paraId="3D6AAD70" w14:textId="408C777B" w:rsidR="00D0241A" w:rsidRPr="00BE2812" w:rsidRDefault="00D0241A">
      <w:pPr>
        <w:rPr>
          <w:b/>
        </w:rPr>
      </w:pPr>
    </w:p>
    <w:p w14:paraId="67D082B2" w14:textId="4532DEC6" w:rsidR="00D0241A" w:rsidRPr="00BE2812" w:rsidRDefault="00D0241A">
      <w:pPr>
        <w:rPr>
          <w:b/>
        </w:rPr>
      </w:pPr>
    </w:p>
    <w:p w14:paraId="4B993249" w14:textId="4F2B0AFC" w:rsidR="00D0241A" w:rsidRPr="00BE2812" w:rsidRDefault="00D0241A">
      <w:pPr>
        <w:rPr>
          <w:b/>
        </w:rPr>
      </w:pPr>
    </w:p>
    <w:p w14:paraId="4151580A" w14:textId="68AB4016" w:rsidR="00D0241A" w:rsidRPr="00BE2812" w:rsidRDefault="00D0241A">
      <w:pPr>
        <w:rPr>
          <w:b/>
        </w:rPr>
      </w:pPr>
    </w:p>
    <w:p w14:paraId="0CC67EA3" w14:textId="35F4E33F" w:rsidR="00D0241A" w:rsidRPr="00BE2812" w:rsidRDefault="00D0241A">
      <w:pPr>
        <w:rPr>
          <w:b/>
        </w:rPr>
      </w:pPr>
    </w:p>
    <w:p w14:paraId="0EBEABED" w14:textId="43D653E0" w:rsidR="00D0241A" w:rsidRPr="00BE2812" w:rsidRDefault="00D0241A">
      <w:pPr>
        <w:rPr>
          <w:b/>
        </w:rPr>
      </w:pPr>
    </w:p>
    <w:p w14:paraId="105C9BBC" w14:textId="4BCF293A" w:rsidR="00D0241A" w:rsidRPr="00BE2812" w:rsidRDefault="00D0241A">
      <w:pPr>
        <w:rPr>
          <w:b/>
        </w:rPr>
      </w:pPr>
    </w:p>
    <w:p w14:paraId="656D7D2B" w14:textId="0C0B0059" w:rsidR="00D0241A" w:rsidRPr="00BE2812" w:rsidRDefault="00D0241A">
      <w:pPr>
        <w:rPr>
          <w:b/>
        </w:rPr>
      </w:pPr>
    </w:p>
    <w:p w14:paraId="1D19187F" w14:textId="66CD8285" w:rsidR="00D0241A" w:rsidRPr="00BE2812" w:rsidRDefault="00D0241A">
      <w:pPr>
        <w:rPr>
          <w:b/>
        </w:rPr>
      </w:pPr>
    </w:p>
    <w:p w14:paraId="751525F8" w14:textId="475E8C63" w:rsidR="00D0241A" w:rsidRPr="00BE2812" w:rsidRDefault="00D0241A">
      <w:pPr>
        <w:rPr>
          <w:b/>
        </w:rPr>
      </w:pPr>
    </w:p>
    <w:p w14:paraId="113C7E05" w14:textId="58BB474D" w:rsidR="00D0241A" w:rsidRPr="00BE2812" w:rsidRDefault="00D0241A">
      <w:pPr>
        <w:rPr>
          <w:b/>
        </w:rPr>
      </w:pPr>
    </w:p>
    <w:p w14:paraId="23AB4BBC" w14:textId="77777777" w:rsidR="00D0241A" w:rsidRPr="00BE2812" w:rsidRDefault="00D0241A">
      <w:pPr>
        <w:rPr>
          <w:b/>
        </w:rPr>
      </w:pPr>
    </w:p>
    <w:p w14:paraId="0EE6A677" w14:textId="77777777" w:rsidR="00D0241A" w:rsidRPr="00BE2812" w:rsidRDefault="00D0241A">
      <w:pPr>
        <w:rPr>
          <w:b/>
        </w:rPr>
      </w:pPr>
    </w:p>
    <w:tbl>
      <w:tblPr>
        <w:tblStyle w:val="a0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518B4" w:rsidRPr="00BE2812" w14:paraId="18D02146" w14:textId="77777777">
        <w:trPr>
          <w:trHeight w:val="420"/>
        </w:trPr>
        <w:tc>
          <w:tcPr>
            <w:tcW w:w="9360" w:type="dxa"/>
            <w:shd w:val="clear" w:color="auto" w:fill="CFE7ED"/>
          </w:tcPr>
          <w:p w14:paraId="4A2F6F5D" w14:textId="20E0FA03" w:rsidR="008518B4" w:rsidRPr="00BE2812" w:rsidRDefault="00D0241A" w:rsidP="00C154AB">
            <w:pPr>
              <w:spacing w:before="60" w:after="6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Table B. </w:t>
            </w:r>
            <w:r w:rsidR="00A353D5" w:rsidRPr="00BE2812">
              <w:rPr>
                <w:b/>
              </w:rPr>
              <w:t>Drawing of low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gradient, high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velocity stream</w:t>
            </w:r>
          </w:p>
        </w:tc>
      </w:tr>
      <w:tr w:rsidR="008518B4" w:rsidRPr="00BE2812" w14:paraId="5E16F64E" w14:textId="77777777">
        <w:trPr>
          <w:trHeight w:val="220"/>
        </w:trPr>
        <w:tc>
          <w:tcPr>
            <w:tcW w:w="9360" w:type="dxa"/>
            <w:shd w:val="clear" w:color="auto" w:fill="FFFFFF"/>
          </w:tcPr>
          <w:p w14:paraId="03992FC8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6CACBB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CF6374C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CB43634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8902954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D8E5D72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9A3C7C4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B336C83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ED6D44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29A76D7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ACE082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D1B5EF7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78145C17" w14:textId="4AA00741" w:rsidR="00AD16A8" w:rsidRPr="00BE2812" w:rsidRDefault="00AD16A8">
      <w:pPr>
        <w:rPr>
          <w:b/>
        </w:rPr>
      </w:pPr>
    </w:p>
    <w:p w14:paraId="78431D5B" w14:textId="77777777" w:rsidR="00AD16A8" w:rsidRPr="00BE2812" w:rsidRDefault="00AD16A8">
      <w:pPr>
        <w:rPr>
          <w:b/>
        </w:rPr>
      </w:pPr>
      <w:r w:rsidRPr="00BE2812">
        <w:rPr>
          <w:b/>
        </w:rPr>
        <w:br w:type="page"/>
      </w:r>
    </w:p>
    <w:p w14:paraId="31F4009A" w14:textId="54A6631C" w:rsidR="008518B4" w:rsidRPr="00BE2812" w:rsidRDefault="00AD16A8" w:rsidP="00F050E5">
      <w:pPr>
        <w:jc w:val="center"/>
        <w:rPr>
          <w:b/>
          <w:u w:val="single"/>
        </w:rPr>
      </w:pPr>
      <w:r w:rsidRPr="00BE2812">
        <w:rPr>
          <w:b/>
          <w:u w:val="single"/>
        </w:rPr>
        <w:lastRenderedPageBreak/>
        <w:t>High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Gradient</w:t>
      </w:r>
      <w:r w:rsidRPr="00BE2812">
        <w:rPr>
          <w:b/>
          <w:u w:val="single"/>
        </w:rPr>
        <w:t xml:space="preserve">, </w:t>
      </w:r>
      <w:r w:rsidR="00146652" w:rsidRPr="00BE2812">
        <w:rPr>
          <w:b/>
          <w:u w:val="single"/>
        </w:rPr>
        <w:t>Low</w:t>
      </w:r>
      <w:r w:rsidR="00C154AB" w:rsidRPr="00BE2812">
        <w:rPr>
          <w:b/>
          <w:u w:val="single"/>
        </w:rPr>
        <w:t>-</w:t>
      </w:r>
      <w:r w:rsidR="00146652" w:rsidRPr="00BE2812">
        <w:rPr>
          <w:b/>
          <w:u w:val="single"/>
        </w:rPr>
        <w:t>Velocity Stream</w:t>
      </w:r>
    </w:p>
    <w:p w14:paraId="0D53767F" w14:textId="55F59052" w:rsidR="00D0241A" w:rsidRPr="00BE2812" w:rsidRDefault="00D0241A" w:rsidP="00F050E5">
      <w:pPr>
        <w:jc w:val="center"/>
        <w:rPr>
          <w:b/>
        </w:rPr>
      </w:pPr>
    </w:p>
    <w:p w14:paraId="48AE7DBE" w14:textId="2A0471BF" w:rsidR="00D0241A" w:rsidRPr="00BE2812" w:rsidRDefault="00D0241A" w:rsidP="00062468">
      <w:r w:rsidRPr="00BE2812">
        <w:t>Observations:</w:t>
      </w:r>
    </w:p>
    <w:p w14:paraId="0DE237DF" w14:textId="078C7FB6" w:rsidR="00C75FBC" w:rsidRPr="00BE2812" w:rsidRDefault="00C75FBC">
      <w:pPr>
        <w:rPr>
          <w:b/>
        </w:rPr>
      </w:pPr>
    </w:p>
    <w:p w14:paraId="340C1BFF" w14:textId="4F9AC5ED" w:rsidR="00D0241A" w:rsidRPr="00BE2812" w:rsidRDefault="00D0241A">
      <w:pPr>
        <w:rPr>
          <w:b/>
        </w:rPr>
      </w:pPr>
    </w:p>
    <w:p w14:paraId="7FA7E917" w14:textId="67A608F2" w:rsidR="00D0241A" w:rsidRPr="00BE2812" w:rsidRDefault="00D0241A">
      <w:pPr>
        <w:rPr>
          <w:b/>
        </w:rPr>
      </w:pPr>
    </w:p>
    <w:p w14:paraId="67B213D6" w14:textId="35AFF679" w:rsidR="00D0241A" w:rsidRPr="00BE2812" w:rsidRDefault="00D0241A">
      <w:pPr>
        <w:rPr>
          <w:b/>
        </w:rPr>
      </w:pPr>
    </w:p>
    <w:p w14:paraId="3A8F51DB" w14:textId="2744067E" w:rsidR="00D0241A" w:rsidRPr="00BE2812" w:rsidRDefault="00D0241A">
      <w:pPr>
        <w:rPr>
          <w:b/>
        </w:rPr>
      </w:pPr>
    </w:p>
    <w:p w14:paraId="77B9D1A2" w14:textId="2EAC2718" w:rsidR="00D0241A" w:rsidRPr="00BE2812" w:rsidRDefault="00D0241A">
      <w:pPr>
        <w:rPr>
          <w:b/>
        </w:rPr>
      </w:pPr>
    </w:p>
    <w:p w14:paraId="1D648549" w14:textId="3459F286" w:rsidR="00D0241A" w:rsidRPr="00BE2812" w:rsidRDefault="00D0241A">
      <w:pPr>
        <w:rPr>
          <w:b/>
        </w:rPr>
      </w:pPr>
    </w:p>
    <w:p w14:paraId="79B9D093" w14:textId="77777777" w:rsidR="00D0241A" w:rsidRPr="00BE2812" w:rsidRDefault="00D0241A">
      <w:pPr>
        <w:rPr>
          <w:b/>
        </w:rPr>
      </w:pPr>
    </w:p>
    <w:p w14:paraId="3A861C56" w14:textId="77777777" w:rsidR="00C75FBC" w:rsidRPr="00BE2812" w:rsidRDefault="00C75FBC">
      <w:pPr>
        <w:rPr>
          <w:b/>
        </w:rPr>
      </w:pPr>
    </w:p>
    <w:p w14:paraId="45F9DD2B" w14:textId="77777777" w:rsidR="00C75FBC" w:rsidRPr="00BE2812" w:rsidRDefault="00C75FBC">
      <w:pPr>
        <w:rPr>
          <w:b/>
        </w:rPr>
      </w:pPr>
    </w:p>
    <w:p w14:paraId="1DA690DE" w14:textId="77777777" w:rsidR="00C75FBC" w:rsidRPr="00BE2812" w:rsidRDefault="00C75FBC">
      <w:pPr>
        <w:rPr>
          <w:b/>
        </w:rPr>
      </w:pPr>
    </w:p>
    <w:p w14:paraId="02A94019" w14:textId="77777777" w:rsidR="00C75FBC" w:rsidRPr="00BE2812" w:rsidRDefault="00C75FBC">
      <w:pPr>
        <w:rPr>
          <w:b/>
        </w:rPr>
      </w:pPr>
    </w:p>
    <w:p w14:paraId="1A104AC0" w14:textId="77777777" w:rsidR="00C75FBC" w:rsidRPr="00BE2812" w:rsidRDefault="00C75FBC">
      <w:pPr>
        <w:rPr>
          <w:b/>
        </w:rPr>
      </w:pPr>
    </w:p>
    <w:p w14:paraId="7E1060C4" w14:textId="77777777" w:rsidR="00C75FBC" w:rsidRPr="00BE2812" w:rsidRDefault="00C75FBC">
      <w:pPr>
        <w:rPr>
          <w:b/>
        </w:rPr>
      </w:pPr>
    </w:p>
    <w:p w14:paraId="555D482C" w14:textId="77777777" w:rsidR="00C75FBC" w:rsidRPr="00BE2812" w:rsidRDefault="00C75FBC">
      <w:pPr>
        <w:rPr>
          <w:b/>
        </w:rPr>
      </w:pPr>
    </w:p>
    <w:tbl>
      <w:tblPr>
        <w:tblStyle w:val="a1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518B4" w:rsidRPr="00BE2812" w14:paraId="28FCE990" w14:textId="77777777">
        <w:trPr>
          <w:trHeight w:val="420"/>
        </w:trPr>
        <w:tc>
          <w:tcPr>
            <w:tcW w:w="9360" w:type="dxa"/>
            <w:shd w:val="clear" w:color="auto" w:fill="CFE7ED"/>
          </w:tcPr>
          <w:p w14:paraId="78C7EDDB" w14:textId="24F4C26A" w:rsidR="008518B4" w:rsidRPr="00BE2812" w:rsidRDefault="00D0241A" w:rsidP="00C154AB">
            <w:pPr>
              <w:spacing w:before="60" w:after="6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Table C. </w:t>
            </w:r>
            <w:r w:rsidR="00A353D5" w:rsidRPr="00BE2812">
              <w:rPr>
                <w:b/>
              </w:rPr>
              <w:t>Drawing of high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gradient, low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velocity stream</w:t>
            </w:r>
          </w:p>
        </w:tc>
      </w:tr>
      <w:tr w:rsidR="008518B4" w:rsidRPr="00BE2812" w14:paraId="4C674C10" w14:textId="77777777">
        <w:trPr>
          <w:trHeight w:val="220"/>
        </w:trPr>
        <w:tc>
          <w:tcPr>
            <w:tcW w:w="9360" w:type="dxa"/>
            <w:shd w:val="clear" w:color="auto" w:fill="FFFFFF"/>
          </w:tcPr>
          <w:p w14:paraId="09990EA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FD4189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6C0900F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4634731" w14:textId="77777777" w:rsidR="008518B4" w:rsidRPr="00BE2812" w:rsidRDefault="00A353D5">
            <w:pPr>
              <w:spacing w:before="12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  </w:t>
            </w:r>
          </w:p>
          <w:p w14:paraId="1FAF286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DADA5CD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9BE6DA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0981AB1D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E8E2C4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F45C190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21F915E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018BE1B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041EE80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31DDD80E" w14:textId="1CD93FC0" w:rsidR="00AD16A8" w:rsidRPr="00BE2812" w:rsidRDefault="00AD16A8">
      <w:pPr>
        <w:rPr>
          <w:b/>
        </w:rPr>
      </w:pPr>
    </w:p>
    <w:p w14:paraId="556F770D" w14:textId="77777777" w:rsidR="00AD16A8" w:rsidRPr="00BE2812" w:rsidRDefault="00AD16A8">
      <w:pPr>
        <w:rPr>
          <w:b/>
        </w:rPr>
      </w:pPr>
      <w:r w:rsidRPr="00BE2812">
        <w:rPr>
          <w:b/>
        </w:rPr>
        <w:br w:type="page"/>
      </w:r>
    </w:p>
    <w:p w14:paraId="26B66D8D" w14:textId="2D770A67" w:rsidR="008518B4" w:rsidRPr="00BE2812" w:rsidRDefault="00AD16A8" w:rsidP="00F050E5">
      <w:pPr>
        <w:jc w:val="center"/>
        <w:rPr>
          <w:b/>
          <w:u w:val="single"/>
        </w:rPr>
      </w:pPr>
      <w:r w:rsidRPr="00BE2812">
        <w:rPr>
          <w:b/>
          <w:u w:val="single"/>
        </w:rPr>
        <w:lastRenderedPageBreak/>
        <w:t>High</w:t>
      </w:r>
      <w:r w:rsidR="00C154AB" w:rsidRPr="00BE2812">
        <w:rPr>
          <w:b/>
          <w:u w:val="single"/>
        </w:rPr>
        <w:t>-</w:t>
      </w:r>
      <w:r w:rsidR="00062468" w:rsidRPr="00BE2812">
        <w:rPr>
          <w:b/>
          <w:u w:val="single"/>
        </w:rPr>
        <w:t>Gradient</w:t>
      </w:r>
      <w:r w:rsidRPr="00BE2812">
        <w:rPr>
          <w:b/>
          <w:u w:val="single"/>
        </w:rPr>
        <w:t xml:space="preserve">, </w:t>
      </w:r>
      <w:r w:rsidR="00062468" w:rsidRPr="00BE2812">
        <w:rPr>
          <w:b/>
          <w:u w:val="single"/>
        </w:rPr>
        <w:t>High</w:t>
      </w:r>
      <w:r w:rsidR="00C154AB" w:rsidRPr="00BE2812">
        <w:rPr>
          <w:b/>
          <w:u w:val="single"/>
        </w:rPr>
        <w:t>-</w:t>
      </w:r>
      <w:r w:rsidR="00062468" w:rsidRPr="00BE2812">
        <w:rPr>
          <w:b/>
          <w:u w:val="single"/>
        </w:rPr>
        <w:t>Velocity Stream</w:t>
      </w:r>
    </w:p>
    <w:p w14:paraId="75F03910" w14:textId="1BCA0F1B" w:rsidR="00D0241A" w:rsidRPr="00BE2812" w:rsidRDefault="00D0241A" w:rsidP="00F050E5">
      <w:pPr>
        <w:jc w:val="center"/>
        <w:rPr>
          <w:b/>
        </w:rPr>
      </w:pPr>
    </w:p>
    <w:p w14:paraId="31B22EB0" w14:textId="5D053470" w:rsidR="00D0241A" w:rsidRPr="00BE2812" w:rsidRDefault="00D0241A" w:rsidP="00062468">
      <w:r w:rsidRPr="00BE2812">
        <w:t>Observations:</w:t>
      </w:r>
    </w:p>
    <w:p w14:paraId="2BB99597" w14:textId="09AC80B9" w:rsidR="00D0241A" w:rsidRPr="00BE2812" w:rsidRDefault="00D0241A" w:rsidP="00062468"/>
    <w:p w14:paraId="39D2FBE5" w14:textId="6E164CFE" w:rsidR="00D0241A" w:rsidRPr="00BE2812" w:rsidRDefault="00D0241A" w:rsidP="00062468"/>
    <w:p w14:paraId="68948D14" w14:textId="25F52C2E" w:rsidR="00D0241A" w:rsidRPr="00BE2812" w:rsidRDefault="00D0241A" w:rsidP="00062468"/>
    <w:p w14:paraId="49ACBA7A" w14:textId="027AA507" w:rsidR="00D0241A" w:rsidRPr="00BE2812" w:rsidRDefault="00D0241A" w:rsidP="00062468"/>
    <w:p w14:paraId="3619B4B1" w14:textId="1335B828" w:rsidR="00D0241A" w:rsidRPr="00BE2812" w:rsidRDefault="00D0241A" w:rsidP="006866F4"/>
    <w:p w14:paraId="0EE69673" w14:textId="3F266AEE" w:rsidR="00D0241A" w:rsidRPr="00BE2812" w:rsidRDefault="00D0241A"/>
    <w:p w14:paraId="3FE10C4B" w14:textId="37A17F4D" w:rsidR="00D0241A" w:rsidRPr="00BE2812" w:rsidRDefault="00D0241A"/>
    <w:p w14:paraId="499D6F95" w14:textId="77777777" w:rsidR="00D0241A" w:rsidRPr="00BE2812" w:rsidRDefault="00D0241A"/>
    <w:p w14:paraId="17551BCA" w14:textId="77777777" w:rsidR="00C75FBC" w:rsidRPr="00BE2812" w:rsidRDefault="00C75FBC">
      <w:pPr>
        <w:rPr>
          <w:b/>
        </w:rPr>
      </w:pPr>
    </w:p>
    <w:p w14:paraId="78EFD7BA" w14:textId="77777777" w:rsidR="00C75FBC" w:rsidRPr="00BE2812" w:rsidRDefault="00C75FBC">
      <w:pPr>
        <w:rPr>
          <w:b/>
        </w:rPr>
      </w:pPr>
    </w:p>
    <w:p w14:paraId="15694F76" w14:textId="77777777" w:rsidR="00C75FBC" w:rsidRPr="00BE2812" w:rsidRDefault="00C75FBC">
      <w:pPr>
        <w:rPr>
          <w:b/>
        </w:rPr>
      </w:pPr>
    </w:p>
    <w:p w14:paraId="041A1246" w14:textId="77777777" w:rsidR="00C75FBC" w:rsidRPr="00BE2812" w:rsidRDefault="00C75FBC">
      <w:pPr>
        <w:rPr>
          <w:b/>
        </w:rPr>
      </w:pPr>
    </w:p>
    <w:p w14:paraId="320CAFDD" w14:textId="77777777" w:rsidR="00C75FBC" w:rsidRPr="00BE2812" w:rsidRDefault="00C75FBC">
      <w:pPr>
        <w:rPr>
          <w:b/>
        </w:rPr>
      </w:pPr>
    </w:p>
    <w:p w14:paraId="773BC7F1" w14:textId="77777777" w:rsidR="00C75FBC" w:rsidRPr="00BE2812" w:rsidRDefault="00C75FBC">
      <w:pPr>
        <w:rPr>
          <w:b/>
        </w:rPr>
      </w:pPr>
    </w:p>
    <w:p w14:paraId="2433F395" w14:textId="77777777" w:rsidR="00C75FBC" w:rsidRPr="00BE2812" w:rsidRDefault="00C75FBC">
      <w:pPr>
        <w:rPr>
          <w:b/>
        </w:rPr>
      </w:pPr>
    </w:p>
    <w:tbl>
      <w:tblPr>
        <w:tblStyle w:val="a2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518B4" w:rsidRPr="00BE2812" w14:paraId="6372F421" w14:textId="77777777">
        <w:trPr>
          <w:trHeight w:val="420"/>
        </w:trPr>
        <w:tc>
          <w:tcPr>
            <w:tcW w:w="9360" w:type="dxa"/>
            <w:shd w:val="clear" w:color="auto" w:fill="CFE7ED"/>
          </w:tcPr>
          <w:p w14:paraId="3F95733E" w14:textId="2FFB2C72" w:rsidR="008518B4" w:rsidRPr="00BE2812" w:rsidRDefault="00D0241A" w:rsidP="00C154AB">
            <w:pPr>
              <w:spacing w:before="60" w:after="6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Table D. </w:t>
            </w:r>
            <w:r w:rsidR="00A353D5" w:rsidRPr="00BE2812">
              <w:rPr>
                <w:b/>
              </w:rPr>
              <w:t>Drawing of high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gradient, high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velocity stream</w:t>
            </w:r>
          </w:p>
        </w:tc>
      </w:tr>
      <w:tr w:rsidR="008518B4" w:rsidRPr="00BE2812" w14:paraId="1870B11A" w14:textId="77777777">
        <w:trPr>
          <w:trHeight w:val="220"/>
        </w:trPr>
        <w:tc>
          <w:tcPr>
            <w:tcW w:w="9360" w:type="dxa"/>
            <w:shd w:val="clear" w:color="auto" w:fill="FFFFFF"/>
          </w:tcPr>
          <w:p w14:paraId="4C0C7153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464671B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AD42423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77B4ECB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008ABA2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514666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AA9370A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8B153B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5E5B8EC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8F411F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66247EF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36E8ACC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2CF67F6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9D41685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3647028B" w14:textId="486CAE06" w:rsidR="00AD16A8" w:rsidRPr="00BE2812" w:rsidRDefault="00AD16A8"/>
    <w:p w14:paraId="0C5CEE9B" w14:textId="77777777" w:rsidR="00AD16A8" w:rsidRPr="00BE2812" w:rsidRDefault="00AD16A8">
      <w:r w:rsidRPr="00BE2812">
        <w:br w:type="page"/>
      </w:r>
    </w:p>
    <w:p w14:paraId="07E5D626" w14:textId="54B7BE94" w:rsidR="00C75FBC" w:rsidRPr="00BE2812" w:rsidRDefault="00AD16A8" w:rsidP="00F050E5">
      <w:pPr>
        <w:jc w:val="center"/>
        <w:rPr>
          <w:b/>
          <w:u w:val="single"/>
        </w:rPr>
      </w:pPr>
      <w:r w:rsidRPr="00BE2812">
        <w:rPr>
          <w:b/>
          <w:u w:val="single"/>
        </w:rPr>
        <w:lastRenderedPageBreak/>
        <w:t>Low</w:t>
      </w:r>
      <w:r w:rsidR="00C154AB" w:rsidRPr="00BE2812">
        <w:rPr>
          <w:b/>
          <w:u w:val="single"/>
        </w:rPr>
        <w:t>-</w:t>
      </w:r>
      <w:r w:rsidR="00062468" w:rsidRPr="00BE2812">
        <w:rPr>
          <w:b/>
          <w:u w:val="single"/>
        </w:rPr>
        <w:t>Gradient</w:t>
      </w:r>
      <w:r w:rsidRPr="00BE2812">
        <w:rPr>
          <w:b/>
          <w:u w:val="single"/>
        </w:rPr>
        <w:t xml:space="preserve">, </w:t>
      </w:r>
      <w:r w:rsidR="00062468" w:rsidRPr="00BE2812">
        <w:rPr>
          <w:b/>
          <w:u w:val="single"/>
        </w:rPr>
        <w:t>High</w:t>
      </w:r>
      <w:r w:rsidR="00C154AB" w:rsidRPr="00BE2812">
        <w:rPr>
          <w:b/>
          <w:u w:val="single"/>
        </w:rPr>
        <w:t>-</w:t>
      </w:r>
      <w:r w:rsidR="00062468" w:rsidRPr="00BE2812">
        <w:rPr>
          <w:b/>
          <w:u w:val="single"/>
        </w:rPr>
        <w:t>Volume Stream</w:t>
      </w:r>
    </w:p>
    <w:p w14:paraId="3825B6DB" w14:textId="19E4D491" w:rsidR="00146652" w:rsidRPr="00BE2812" w:rsidRDefault="00146652" w:rsidP="00F050E5">
      <w:pPr>
        <w:jc w:val="center"/>
        <w:rPr>
          <w:b/>
        </w:rPr>
      </w:pPr>
    </w:p>
    <w:p w14:paraId="7ABB6C74" w14:textId="6B0247BF" w:rsidR="00146652" w:rsidRPr="00BE2812" w:rsidRDefault="00146652" w:rsidP="00062468">
      <w:r w:rsidRPr="00BE2812">
        <w:t>Observations:</w:t>
      </w:r>
    </w:p>
    <w:p w14:paraId="5187492C" w14:textId="4E0EEE48" w:rsidR="00146652" w:rsidRPr="00BE2812" w:rsidRDefault="00146652" w:rsidP="00062468"/>
    <w:p w14:paraId="2DD81D12" w14:textId="56DFF801" w:rsidR="00146652" w:rsidRPr="00BE2812" w:rsidRDefault="00146652" w:rsidP="00062468"/>
    <w:p w14:paraId="693A2E9B" w14:textId="781ACDE4" w:rsidR="00146652" w:rsidRPr="00BE2812" w:rsidRDefault="00146652" w:rsidP="00062468"/>
    <w:p w14:paraId="37599F03" w14:textId="0436013F" w:rsidR="00146652" w:rsidRPr="00BE2812" w:rsidRDefault="00146652" w:rsidP="00062468"/>
    <w:p w14:paraId="26DA887C" w14:textId="28B2B22C" w:rsidR="00146652" w:rsidRPr="00BE2812" w:rsidRDefault="00146652" w:rsidP="006866F4"/>
    <w:p w14:paraId="34CED838" w14:textId="7E49A000" w:rsidR="00146652" w:rsidRPr="00BE2812" w:rsidRDefault="00146652">
      <w:pPr>
        <w:rPr>
          <w:b/>
        </w:rPr>
      </w:pPr>
    </w:p>
    <w:p w14:paraId="6B6B00DD" w14:textId="77777777" w:rsidR="00C75FBC" w:rsidRPr="00BE2812" w:rsidRDefault="00C75FBC">
      <w:pPr>
        <w:rPr>
          <w:b/>
        </w:rPr>
      </w:pPr>
    </w:p>
    <w:p w14:paraId="4B725173" w14:textId="77777777" w:rsidR="00C75FBC" w:rsidRPr="00BE2812" w:rsidRDefault="00C75FBC">
      <w:pPr>
        <w:rPr>
          <w:b/>
        </w:rPr>
      </w:pPr>
    </w:p>
    <w:p w14:paraId="7BAB8E01" w14:textId="77777777" w:rsidR="00C75FBC" w:rsidRPr="00BE2812" w:rsidRDefault="00C75FBC">
      <w:pPr>
        <w:rPr>
          <w:b/>
        </w:rPr>
      </w:pPr>
    </w:p>
    <w:p w14:paraId="7F73A569" w14:textId="77777777" w:rsidR="00C75FBC" w:rsidRPr="00BE2812" w:rsidRDefault="00C75FBC">
      <w:pPr>
        <w:rPr>
          <w:b/>
        </w:rPr>
      </w:pPr>
    </w:p>
    <w:p w14:paraId="129DA076" w14:textId="77777777" w:rsidR="00C75FBC" w:rsidRPr="00BE2812" w:rsidRDefault="00C75FBC">
      <w:pPr>
        <w:rPr>
          <w:b/>
        </w:rPr>
      </w:pPr>
    </w:p>
    <w:p w14:paraId="030D1A72" w14:textId="77777777" w:rsidR="00C75FBC" w:rsidRPr="00BE2812" w:rsidRDefault="00C75FBC">
      <w:pPr>
        <w:rPr>
          <w:b/>
        </w:rPr>
      </w:pPr>
    </w:p>
    <w:tbl>
      <w:tblPr>
        <w:tblStyle w:val="a3"/>
        <w:tblW w:w="936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8518B4" w:rsidRPr="00BE2812" w14:paraId="4693C6AB" w14:textId="77777777">
        <w:trPr>
          <w:trHeight w:val="420"/>
        </w:trPr>
        <w:tc>
          <w:tcPr>
            <w:tcW w:w="9360" w:type="dxa"/>
            <w:shd w:val="clear" w:color="auto" w:fill="CFE7ED"/>
          </w:tcPr>
          <w:p w14:paraId="7F645167" w14:textId="1A742253" w:rsidR="008518B4" w:rsidRPr="00BE2812" w:rsidRDefault="00146652" w:rsidP="00C154AB">
            <w:pPr>
              <w:spacing w:before="60" w:after="60"/>
              <w:contextualSpacing w:val="0"/>
              <w:rPr>
                <w:b/>
              </w:rPr>
            </w:pPr>
            <w:r w:rsidRPr="00BE2812">
              <w:rPr>
                <w:b/>
              </w:rPr>
              <w:t xml:space="preserve">Table E. </w:t>
            </w:r>
            <w:r w:rsidR="00A353D5" w:rsidRPr="00BE2812">
              <w:rPr>
                <w:b/>
              </w:rPr>
              <w:t>Drawing of low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gradient, high</w:t>
            </w:r>
            <w:r w:rsidR="00C154AB" w:rsidRPr="00BE2812">
              <w:rPr>
                <w:b/>
              </w:rPr>
              <w:t>-</w:t>
            </w:r>
            <w:r w:rsidR="00A353D5" w:rsidRPr="00BE2812">
              <w:rPr>
                <w:b/>
              </w:rPr>
              <w:t>volume stream</w:t>
            </w:r>
          </w:p>
        </w:tc>
      </w:tr>
      <w:tr w:rsidR="008518B4" w:rsidRPr="00BE2812" w14:paraId="4A3DF43C" w14:textId="77777777">
        <w:trPr>
          <w:trHeight w:val="5380"/>
        </w:trPr>
        <w:tc>
          <w:tcPr>
            <w:tcW w:w="9360" w:type="dxa"/>
            <w:shd w:val="clear" w:color="auto" w:fill="FFFFFF"/>
          </w:tcPr>
          <w:p w14:paraId="2E39577A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68DDB67D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CAECB14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8B186CB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D8D135B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382C5C68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18E1CD29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29886D65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1D98AD0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41AF4692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7C33365D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53B97A21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  <w:p w14:paraId="0D8F3702" w14:textId="77777777" w:rsidR="008518B4" w:rsidRPr="00BE2812" w:rsidRDefault="008518B4">
            <w:pPr>
              <w:spacing w:before="120"/>
              <w:contextualSpacing w:val="0"/>
              <w:rPr>
                <w:b/>
              </w:rPr>
            </w:pPr>
          </w:p>
        </w:tc>
      </w:tr>
    </w:tbl>
    <w:p w14:paraId="45CF7797" w14:textId="77777777" w:rsidR="008518B4" w:rsidRPr="00BE2812" w:rsidRDefault="008518B4">
      <w:pPr>
        <w:keepNext w:val="0"/>
        <w:spacing w:before="180"/>
      </w:pPr>
    </w:p>
    <w:sectPr w:rsidR="008518B4" w:rsidRPr="00BE2812" w:rsidSect="00EC5C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2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755BB" w14:textId="77777777" w:rsidR="00ED79E6" w:rsidRDefault="00ED79E6">
      <w:pPr>
        <w:spacing w:after="0"/>
      </w:pPr>
      <w:r>
        <w:separator/>
      </w:r>
    </w:p>
  </w:endnote>
  <w:endnote w:type="continuationSeparator" w:id="0">
    <w:p w14:paraId="34F098F3" w14:textId="77777777" w:rsidR="00ED79E6" w:rsidRDefault="00ED7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7313" w14:textId="77777777" w:rsidR="008518B4" w:rsidRDefault="00A353D5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01D3" w14:textId="77777777" w:rsidR="008518B4" w:rsidRDefault="00A353D5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6A67" w14:textId="77777777" w:rsidR="00ED79E6" w:rsidRDefault="00ED79E6">
      <w:pPr>
        <w:spacing w:after="0"/>
      </w:pPr>
      <w:r>
        <w:separator/>
      </w:r>
    </w:p>
  </w:footnote>
  <w:footnote w:type="continuationSeparator" w:id="0">
    <w:p w14:paraId="1C406945" w14:textId="77777777" w:rsidR="00ED79E6" w:rsidRDefault="00ED7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C234" w14:textId="77777777" w:rsidR="008518B4" w:rsidRPr="00BE2812" w:rsidRDefault="00A353D5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rFonts w:eastAsia="Calibri"/>
        <w:b/>
        <w:color w:val="F78D26"/>
      </w:rPr>
    </w:pPr>
    <w:r w:rsidRPr="00BE2812">
      <w:rPr>
        <w:rFonts w:eastAsia="Calibri"/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07C6" w14:textId="77777777" w:rsidR="008518B4" w:rsidRDefault="00144C7A">
    <w:pPr>
      <w:spacing w:before="820" w:after="100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339244" wp14:editId="6F7F12F7">
              <wp:simplePos x="0" y="0"/>
              <wp:positionH relativeFrom="column">
                <wp:posOffset>-400050</wp:posOffset>
              </wp:positionH>
              <wp:positionV relativeFrom="paragraph">
                <wp:posOffset>257439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38BA5" w14:textId="6A155C74" w:rsidR="00144C7A" w:rsidRPr="00BE2812" w:rsidRDefault="00BD5E39" w:rsidP="00144C7A">
                          <w:pPr>
                            <w:spacing w:after="0" w:line="360" w:lineRule="exact"/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E281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Virtual </w:t>
                          </w:r>
                          <w:r w:rsidR="00144C7A" w:rsidRPr="00BE2812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Lab: Water Erosion</w:t>
                          </w:r>
                        </w:p>
                        <w:p w14:paraId="7400EE70" w14:textId="77777777" w:rsidR="00144C7A" w:rsidRPr="00BE2812" w:rsidRDefault="00144C7A" w:rsidP="00144C7A">
                          <w:pPr>
                            <w:spacing w:after="0" w:line="400" w:lineRule="exact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E2812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392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1.5pt;margin-top:20.25pt;width:270pt;height:5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WNOo&#10;UOIAAAAKAQAADwAAAAAAAAAAAAAAAADWBAAAZHJzL2Rvd25yZXYueG1sUEsFBgAAAAAEAAQA8wAA&#10;AOUFAAAAAA==&#10;" filled="f" stroked="f" strokeweight=".5pt">
              <v:textbox>
                <w:txbxContent>
                  <w:p w14:paraId="25B38BA5" w14:textId="6A155C74" w:rsidR="00144C7A" w:rsidRPr="00BE2812" w:rsidRDefault="00BD5E39" w:rsidP="00144C7A">
                    <w:pPr>
                      <w:spacing w:after="0" w:line="360" w:lineRule="exact"/>
                      <w:jc w:val="right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BE2812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Virtual </w:t>
                    </w:r>
                    <w:r w:rsidR="00144C7A" w:rsidRPr="00BE2812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Lab: Water Erosion</w:t>
                    </w:r>
                  </w:p>
                  <w:p w14:paraId="7400EE70" w14:textId="77777777" w:rsidR="00144C7A" w:rsidRPr="00BE2812" w:rsidRDefault="00144C7A" w:rsidP="00144C7A">
                    <w:pPr>
                      <w:spacing w:after="0" w:line="400" w:lineRule="exact"/>
                      <w:jc w:val="right"/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BE2812"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9078CE1" wp14:editId="31B49D62">
              <wp:simplePos x="0" y="0"/>
              <wp:positionH relativeFrom="column">
                <wp:posOffset>-906145</wp:posOffset>
              </wp:positionH>
              <wp:positionV relativeFrom="paragraph">
                <wp:posOffset>292735</wp:posOffset>
              </wp:positionV>
              <wp:extent cx="7855585" cy="598170"/>
              <wp:effectExtent l="38100" t="19050" r="0" b="304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5585" cy="598170"/>
                        <a:chOff x="-69012" y="19050"/>
                        <a:chExt cx="7856017" cy="59817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" y="31750"/>
                          <a:ext cx="778065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7550" y="342900"/>
                          <a:ext cx="1097280" cy="274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-69012" y="19050"/>
                          <a:ext cx="3955212" cy="565150"/>
                        </a:xfrm>
                        <a:prstGeom prst="rect">
                          <a:avLst/>
                        </a:prstGeom>
                        <a:solidFill>
                          <a:srgbClr val="362580"/>
                        </a:solidFill>
                        <a:ln w="3175">
                          <a:noFill/>
                        </a:ln>
                        <a:effectLst>
                          <a:outerShdw blurRad="25400" dist="25400" dir="6780000" rotWithShape="0">
                            <a:srgbClr val="000000">
                              <a:alpha val="2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05766" id="Group 5" o:spid="_x0000_s1026" style="position:absolute;margin-left:-71.35pt;margin-top:23.05pt;width:618.55pt;height:47.1pt;z-index:251663872;mso-width-relative:margin;mso-height-relative:margin" coordorigin="-690,190" coordsize="78560,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63;top:317;width:778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">
                <v:imagedata r:id="rId3" o:title=""/>
                <v:path arrowok="t"/>
              </v:shape>
              <v:shape id="Picture 8" o:spid="_x0000_s1028" type="#_x0000_t75" style="position:absolute;left:57975;top:3429;width:1097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">
                <v:imagedata r:id="rId4" o:title=""/>
                <v:path arrowok="t"/>
              </v:shape>
              <v:rect id="Rectangle 9" o:spid="_x0000_s1029" style="position:absolute;left:-690;top:190;width:39552;height:5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" fillcolor="#362580" stroked="f" strokeweight=".25pt">
                <v:shadow on="t" color="black" opacity=".25" origin=",.5" offset="-.27569mm,.64947mm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79068600" wp14:editId="0A4FA032">
              <wp:simplePos x="0" y="0"/>
              <wp:positionH relativeFrom="margin">
                <wp:posOffset>-569343</wp:posOffset>
              </wp:positionH>
              <wp:positionV relativeFrom="paragraph">
                <wp:posOffset>414068</wp:posOffset>
              </wp:positionV>
              <wp:extent cx="3424686" cy="673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4686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D5E26" w14:textId="77777777" w:rsidR="008518B4" w:rsidRDefault="00A353D5" w:rsidP="00144C7A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28"/>
                            </w:rPr>
                            <w:t>Lab: Water Erosion</w:t>
                          </w:r>
                        </w:p>
                        <w:p w14:paraId="65F1ACB2" w14:textId="77777777" w:rsidR="008518B4" w:rsidRDefault="00A353D5" w:rsidP="00144C7A">
                          <w:pPr>
                            <w:spacing w:after="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FFFFFF"/>
                              <w:sz w:val="28"/>
                            </w:rPr>
                            <w:t>Student Guide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068600" id="Rectangle 3" o:spid="_x0000_s1027" style="position:absolute;left:0;text-align:left;margin-left:-44.85pt;margin-top:32.6pt;width:269.65pt;height:53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" filled="f" stroked="f">
              <v:textbox inset="2.53958mm,1.2694mm,2.53958mm,1.2694mm">
                <w:txbxContent>
                  <w:p w14:paraId="315D5E26" w14:textId="77777777" w:rsidR="008518B4" w:rsidRDefault="00A353D5" w:rsidP="00144C7A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8"/>
                      </w:rPr>
                      <w:t>Lab: Water Erosion</w:t>
                    </w:r>
                  </w:p>
                  <w:p w14:paraId="65F1ACB2" w14:textId="77777777" w:rsidR="008518B4" w:rsidRDefault="00A353D5" w:rsidP="00144C7A">
                    <w:pPr>
                      <w:spacing w:after="0"/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FFFFFF"/>
                        <w:sz w:val="28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02B3"/>
    <w:multiLevelType w:val="multilevel"/>
    <w:tmpl w:val="C03EA3EC"/>
    <w:lvl w:ilvl="0">
      <w:start w:val="1"/>
      <w:numFmt w:val="decimal"/>
      <w:lvlText w:val="Step %1:"/>
      <w:lvlJc w:val="left"/>
      <w:pPr>
        <w:ind w:left="864" w:firstLine="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firstLine="864"/>
      </w:pPr>
      <w:rPr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b w:val="0"/>
      </w:r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4"/>
    <w:rsid w:val="00025B6A"/>
    <w:rsid w:val="000267F8"/>
    <w:rsid w:val="00062468"/>
    <w:rsid w:val="00122DCB"/>
    <w:rsid w:val="00123C8D"/>
    <w:rsid w:val="00144C7A"/>
    <w:rsid w:val="00146652"/>
    <w:rsid w:val="00153F2A"/>
    <w:rsid w:val="001C7CE3"/>
    <w:rsid w:val="001D79D3"/>
    <w:rsid w:val="002153EC"/>
    <w:rsid w:val="00233F03"/>
    <w:rsid w:val="00254F8C"/>
    <w:rsid w:val="002639BC"/>
    <w:rsid w:val="00273D7B"/>
    <w:rsid w:val="002941D1"/>
    <w:rsid w:val="002A69A0"/>
    <w:rsid w:val="002D499F"/>
    <w:rsid w:val="00333C06"/>
    <w:rsid w:val="0037364D"/>
    <w:rsid w:val="00380F9E"/>
    <w:rsid w:val="0038267F"/>
    <w:rsid w:val="003E2F1E"/>
    <w:rsid w:val="004631B1"/>
    <w:rsid w:val="00486510"/>
    <w:rsid w:val="004E2567"/>
    <w:rsid w:val="004F1373"/>
    <w:rsid w:val="00572FEA"/>
    <w:rsid w:val="00574380"/>
    <w:rsid w:val="005C5BB7"/>
    <w:rsid w:val="005E5235"/>
    <w:rsid w:val="005E6638"/>
    <w:rsid w:val="00647ECD"/>
    <w:rsid w:val="0066370F"/>
    <w:rsid w:val="00663720"/>
    <w:rsid w:val="0066377E"/>
    <w:rsid w:val="006866F4"/>
    <w:rsid w:val="006976ED"/>
    <w:rsid w:val="006A1DA4"/>
    <w:rsid w:val="006A5452"/>
    <w:rsid w:val="006E72F6"/>
    <w:rsid w:val="007C38A2"/>
    <w:rsid w:val="007C7CAD"/>
    <w:rsid w:val="007E16B3"/>
    <w:rsid w:val="007F3214"/>
    <w:rsid w:val="0081074F"/>
    <w:rsid w:val="008518B4"/>
    <w:rsid w:val="008554EC"/>
    <w:rsid w:val="008A1CEB"/>
    <w:rsid w:val="008E5665"/>
    <w:rsid w:val="008F3AB8"/>
    <w:rsid w:val="009132B6"/>
    <w:rsid w:val="00951A45"/>
    <w:rsid w:val="0097360A"/>
    <w:rsid w:val="00983C0C"/>
    <w:rsid w:val="009A54CB"/>
    <w:rsid w:val="00A03E75"/>
    <w:rsid w:val="00A06481"/>
    <w:rsid w:val="00A15F07"/>
    <w:rsid w:val="00A353D5"/>
    <w:rsid w:val="00A47A4B"/>
    <w:rsid w:val="00A940E3"/>
    <w:rsid w:val="00A97B4E"/>
    <w:rsid w:val="00AA482F"/>
    <w:rsid w:val="00AD16A8"/>
    <w:rsid w:val="00AF242C"/>
    <w:rsid w:val="00B021DB"/>
    <w:rsid w:val="00B07C9E"/>
    <w:rsid w:val="00B13F04"/>
    <w:rsid w:val="00B74095"/>
    <w:rsid w:val="00B745D9"/>
    <w:rsid w:val="00B8320C"/>
    <w:rsid w:val="00BA6CB9"/>
    <w:rsid w:val="00BC1E6F"/>
    <w:rsid w:val="00BD5E39"/>
    <w:rsid w:val="00BE2812"/>
    <w:rsid w:val="00BF67B6"/>
    <w:rsid w:val="00C06C5E"/>
    <w:rsid w:val="00C154AB"/>
    <w:rsid w:val="00C71140"/>
    <w:rsid w:val="00C75FBC"/>
    <w:rsid w:val="00CA3620"/>
    <w:rsid w:val="00D0241A"/>
    <w:rsid w:val="00D827D7"/>
    <w:rsid w:val="00DA2214"/>
    <w:rsid w:val="00DC72E5"/>
    <w:rsid w:val="00E052FF"/>
    <w:rsid w:val="00E105BC"/>
    <w:rsid w:val="00E21FE8"/>
    <w:rsid w:val="00E377E4"/>
    <w:rsid w:val="00EA5797"/>
    <w:rsid w:val="00EC5C70"/>
    <w:rsid w:val="00ED79E6"/>
    <w:rsid w:val="00EF5963"/>
    <w:rsid w:val="00F03EC2"/>
    <w:rsid w:val="00F040C0"/>
    <w:rsid w:val="00F050E5"/>
    <w:rsid w:val="00F10FCB"/>
    <w:rsid w:val="00F66530"/>
    <w:rsid w:val="00F810CC"/>
    <w:rsid w:val="00F86602"/>
    <w:rsid w:val="00F912BB"/>
    <w:rsid w:val="00F95FF3"/>
    <w:rsid w:val="00FA2409"/>
    <w:rsid w:val="00FB7EC7"/>
    <w:rsid w:val="00FC7C2A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35D46"/>
  <w15:docId w15:val="{23B6B7AD-3805-4999-AD2A-78FD9C5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b/>
      <w:i/>
      <w:color w:val="333333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C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C7A"/>
  </w:style>
  <w:style w:type="paragraph" w:styleId="Footer">
    <w:name w:val="footer"/>
    <w:basedOn w:val="Normal"/>
    <w:link w:val="FooterChar"/>
    <w:uiPriority w:val="99"/>
    <w:unhideWhenUsed/>
    <w:rsid w:val="00144C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C7A"/>
  </w:style>
  <w:style w:type="character" w:styleId="CommentReference">
    <w:name w:val="annotation reference"/>
    <w:basedOn w:val="DefaultParagraphFont"/>
    <w:uiPriority w:val="99"/>
    <w:semiHidden/>
    <w:unhideWhenUsed/>
    <w:rsid w:val="0014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4F8C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  <w:style w:type="paragraph" w:styleId="ListParagraph">
    <w:name w:val="List Paragraph"/>
    <w:basedOn w:val="Normal"/>
    <w:uiPriority w:val="34"/>
    <w:qFormat/>
    <w:rsid w:val="00F050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42C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NYTQRMT4MAHZ-2-59565</_dlc_DocId>
    <_dlc_DocIdUrl xmlns="8e8c147c-4a44-4efb-abf1-e3af25080dca">
      <Url>http://eportal.education2020.com/Curriculum/CSCI/_layouts/DocIdRedir.aspx?ID=NYTQRMT4MAHZ-2-59565</Url>
      <Description>NYTQRMT4MAHZ-2-59565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D966-B38E-46FD-969F-4C5550BA7789}"/>
</file>

<file path=customXml/itemProps2.xml><?xml version="1.0" encoding="utf-8"?>
<ds:datastoreItem xmlns:ds="http://schemas.openxmlformats.org/officeDocument/2006/customXml" ds:itemID="{C18F3509-A5B2-44A1-B392-F9B11FFD7CF6}"/>
</file>

<file path=customXml/itemProps3.xml><?xml version="1.0" encoding="utf-8"?>
<ds:datastoreItem xmlns:ds="http://schemas.openxmlformats.org/officeDocument/2006/customXml" ds:itemID="{DFC91707-FFE7-45D0-B4E5-0113652F3B4E}"/>
</file>

<file path=customXml/itemProps4.xml><?xml version="1.0" encoding="utf-8"?>
<ds:datastoreItem xmlns:ds="http://schemas.openxmlformats.org/officeDocument/2006/customXml" ds:itemID="{76556617-00A6-40A9-9483-739F7CDE6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1271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Marien Washburn</dc:creator>
  <cp:lastModifiedBy>Marien Washburn</cp:lastModifiedBy>
  <cp:revision>2</cp:revision>
  <cp:lastPrinted>2017-08-25T15:51:00Z</cp:lastPrinted>
  <dcterms:created xsi:type="dcterms:W3CDTF">2017-10-13T21:59:00Z</dcterms:created>
  <dcterms:modified xsi:type="dcterms:W3CDTF">2017-10-13T21:59:00Z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a5c0f0f0-8bc8-4aba-8c80-d9cc8ad7b645</vt:lpwstr>
  </property>
  <property fmtid="{D5CDD505-2E9C-101B-9397-08002B2CF9AE}" pid="4" name="TaxKeyword">
    <vt:lpwstr/>
  </property>
</Properties>
</file>